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2" w:rsidRPr="003D5FD2" w:rsidRDefault="003D5FD2" w:rsidP="003D5FD2">
      <w:pPr>
        <w:pStyle w:val="a3"/>
        <w:jc w:val="center"/>
        <w:rPr>
          <w:b/>
          <w:sz w:val="32"/>
          <w:szCs w:val="32"/>
        </w:rPr>
      </w:pPr>
      <w:r w:rsidRPr="003D5FD2">
        <w:rPr>
          <w:b/>
          <w:sz w:val="32"/>
          <w:szCs w:val="32"/>
        </w:rPr>
        <w:t>Бриф (опросный лист) на разработку сайта</w:t>
      </w:r>
    </w:p>
    <w:p w:rsidR="003D5FD2" w:rsidRPr="00E24907" w:rsidRDefault="003D5FD2" w:rsidP="003D5FD2">
      <w:pPr>
        <w:pStyle w:val="a3"/>
      </w:pPr>
    </w:p>
    <w:p w:rsidR="003D5FD2" w:rsidRDefault="003D5FD2" w:rsidP="003D5FD2">
      <w:pPr>
        <w:pStyle w:val="a3"/>
      </w:pPr>
      <w:r>
        <w:t xml:space="preserve">Заполнение </w:t>
      </w:r>
      <w:r w:rsidR="00840A1E">
        <w:t>брифа (о</w:t>
      </w:r>
      <w:r>
        <w:t>просного листа</w:t>
      </w:r>
      <w:r w:rsidR="00840A1E">
        <w:t>)</w:t>
      </w:r>
      <w:r>
        <w:t xml:space="preserve"> дает возможность Заказчику передать Исполнителю основные идеи и требования к будущему сайту. Нет необходимости заполнять все поля таблицы.</w:t>
      </w:r>
      <w:r w:rsidRPr="003962AB">
        <w:t xml:space="preserve"> </w:t>
      </w:r>
      <w:r>
        <w:t xml:space="preserve">Однако надо понимать – </w:t>
      </w:r>
      <w:r w:rsidRPr="003962AB">
        <w:t xml:space="preserve">чем подробнее </w:t>
      </w:r>
      <w:r>
        <w:t>Заказчик ответит</w:t>
      </w:r>
      <w:r w:rsidRPr="003962AB">
        <w:t xml:space="preserve"> на вопросы</w:t>
      </w:r>
      <w:r>
        <w:t xml:space="preserve"> </w:t>
      </w:r>
      <w:r w:rsidR="00210136">
        <w:t>брифа</w:t>
      </w:r>
      <w:r>
        <w:t>, тем точнее Исполнитель</w:t>
      </w:r>
      <w:r w:rsidR="009568B9">
        <w:t xml:space="preserve"> сможет</w:t>
      </w:r>
      <w:r w:rsidRPr="003962AB">
        <w:t xml:space="preserve"> </w:t>
      </w:r>
      <w:r>
        <w:t>определиться со</w:t>
      </w:r>
      <w:r w:rsidRPr="003962AB">
        <w:t xml:space="preserve"> срок</w:t>
      </w:r>
      <w:r>
        <w:t xml:space="preserve">ами и стоимостью разработки нового </w:t>
      </w:r>
      <w:r w:rsidRPr="003962AB">
        <w:t>проекта.</w:t>
      </w:r>
    </w:p>
    <w:p w:rsidR="003D5FD2" w:rsidRDefault="003D5FD2" w:rsidP="003D5FD2">
      <w:pPr>
        <w:pStyle w:val="a3"/>
      </w:pPr>
    </w:p>
    <w:p w:rsidR="003D5FD2" w:rsidRDefault="003D5FD2" w:rsidP="003D5FD2">
      <w:pPr>
        <w:pStyle w:val="a3"/>
      </w:pPr>
      <w:r>
        <w:t xml:space="preserve">Заполненный </w:t>
      </w:r>
      <w:r w:rsidR="00210136">
        <w:t>бриф</w:t>
      </w:r>
      <w:r>
        <w:t xml:space="preserve"> нужен для формирования Концепции сайта — основного рабочего документа, который используется для подготовки Договора на разработку сайта и Технического задания.</w:t>
      </w:r>
    </w:p>
    <w:p w:rsidR="00DE07E7" w:rsidRDefault="00DE07E7" w:rsidP="003D5FD2">
      <w:pPr>
        <w:pStyle w:val="a3"/>
      </w:pPr>
    </w:p>
    <w:p w:rsidR="00A64C61" w:rsidRPr="00A64C61" w:rsidRDefault="00A64C61" w:rsidP="003D5FD2">
      <w:pPr>
        <w:pStyle w:val="a3"/>
        <w:rPr>
          <w:b/>
          <w:sz w:val="24"/>
          <w:szCs w:val="24"/>
        </w:rPr>
      </w:pPr>
      <w:r w:rsidRPr="00A64C61">
        <w:rPr>
          <w:b/>
          <w:sz w:val="24"/>
          <w:szCs w:val="24"/>
        </w:rPr>
        <w:t>Рекомендации:</w:t>
      </w:r>
    </w:p>
    <w:p w:rsidR="009E081D" w:rsidRDefault="005223E9" w:rsidP="00B8793D">
      <w:pPr>
        <w:pStyle w:val="a3"/>
        <w:rPr>
          <w:i/>
        </w:rPr>
      </w:pPr>
      <w:r>
        <w:rPr>
          <w:b/>
          <w:color w:val="C00000"/>
        </w:rPr>
        <w:t>Обязательный п</w:t>
      </w:r>
      <w:r w:rsidR="00F13C99" w:rsidRPr="00F13C99">
        <w:rPr>
          <w:b/>
          <w:color w:val="C00000"/>
        </w:rPr>
        <w:t>ункт</w:t>
      </w:r>
      <w:r w:rsidR="00426558" w:rsidRPr="00426558">
        <w:rPr>
          <w:b/>
          <w:color w:val="C00000"/>
        </w:rPr>
        <w:t xml:space="preserve"> </w:t>
      </w:r>
      <w:r w:rsidR="00DE07E7" w:rsidRPr="00DE07E7">
        <w:rPr>
          <w:b/>
          <w:color w:val="C00000"/>
        </w:rPr>
        <w:t>*</w:t>
      </w:r>
      <w:r w:rsidR="00DE07E7">
        <w:t xml:space="preserve"> </w:t>
      </w:r>
      <w:r w:rsidR="00F953F7">
        <w:t xml:space="preserve">– </w:t>
      </w:r>
      <w:r w:rsidR="00B8793D" w:rsidRPr="00B8793D">
        <w:t xml:space="preserve">таким </w:t>
      </w:r>
      <w:r w:rsidR="00DE07E7" w:rsidRPr="002D2B4B">
        <w:rPr>
          <w:i/>
        </w:rPr>
        <w:t>цветом и звездочкой отмечены обязательные для заполнения пункты.</w:t>
      </w:r>
    </w:p>
    <w:p w:rsidR="00D06458" w:rsidRPr="00A64C61" w:rsidRDefault="00D06458" w:rsidP="00B8793D">
      <w:pPr>
        <w:pStyle w:val="a3"/>
        <w:rPr>
          <w:b/>
          <w:i/>
        </w:rPr>
      </w:pPr>
      <w:r w:rsidRPr="00A64C61">
        <w:rPr>
          <w:b/>
          <w:i/>
        </w:rPr>
        <w:t>Вариа</w:t>
      </w:r>
      <w:r w:rsidR="00B37AEC" w:rsidRPr="00A64C61">
        <w:rPr>
          <w:b/>
          <w:i/>
        </w:rPr>
        <w:t>нт</w:t>
      </w:r>
      <w:r w:rsidR="007002F6" w:rsidRPr="00A64C61">
        <w:rPr>
          <w:b/>
          <w:i/>
        </w:rPr>
        <w:t>ы</w:t>
      </w:r>
      <w:r w:rsidR="00B37AEC" w:rsidRPr="00A64C61">
        <w:rPr>
          <w:b/>
          <w:i/>
        </w:rPr>
        <w:t xml:space="preserve"> выбора из списков</w:t>
      </w:r>
      <w:r w:rsidRPr="00A64C61">
        <w:rPr>
          <w:b/>
          <w:i/>
        </w:rPr>
        <w:t>:</w:t>
      </w:r>
    </w:p>
    <w:p w:rsidR="00D20C4B" w:rsidRPr="00CE213D" w:rsidRDefault="00F15987" w:rsidP="00D06458">
      <w:pPr>
        <w:pStyle w:val="a3"/>
        <w:numPr>
          <w:ilvl w:val="0"/>
          <w:numId w:val="3"/>
        </w:numPr>
        <w:ind w:left="360"/>
        <w:rPr>
          <w:i/>
        </w:rPr>
      </w:pPr>
      <w:r w:rsidRPr="00CE213D">
        <w:rPr>
          <w:i/>
        </w:rPr>
        <w:t xml:space="preserve">– </w:t>
      </w:r>
      <w:r w:rsidR="00D06458" w:rsidRPr="00CE213D">
        <w:rPr>
          <w:i/>
        </w:rPr>
        <w:t xml:space="preserve">если такой </w:t>
      </w:r>
      <w:r w:rsidR="005937C1" w:rsidRPr="00CE213D">
        <w:rPr>
          <w:i/>
        </w:rPr>
        <w:t>МАРКЕР</w:t>
      </w:r>
      <w:r w:rsidRPr="00CE213D">
        <w:rPr>
          <w:i/>
        </w:rPr>
        <w:t>,</w:t>
      </w:r>
      <w:r w:rsidR="00D06458" w:rsidRPr="00CE213D">
        <w:rPr>
          <w:i/>
        </w:rPr>
        <w:t xml:space="preserve"> </w:t>
      </w:r>
      <w:r w:rsidR="00A77EDA">
        <w:rPr>
          <w:i/>
        </w:rPr>
        <w:t xml:space="preserve">разрешается </w:t>
      </w:r>
      <w:r w:rsidR="00D06458" w:rsidRPr="00CE213D">
        <w:rPr>
          <w:i/>
        </w:rPr>
        <w:t>выбрать только один пункт;</w:t>
      </w:r>
    </w:p>
    <w:p w:rsidR="00D06458" w:rsidRDefault="00F15987" w:rsidP="00D06458">
      <w:pPr>
        <w:pStyle w:val="a3"/>
        <w:numPr>
          <w:ilvl w:val="0"/>
          <w:numId w:val="4"/>
        </w:numPr>
        <w:ind w:left="360"/>
        <w:rPr>
          <w:i/>
        </w:rPr>
      </w:pPr>
      <w:r w:rsidRPr="00CE213D">
        <w:rPr>
          <w:i/>
        </w:rPr>
        <w:softHyphen/>
      </w:r>
      <w:r w:rsidR="00CE213D" w:rsidRPr="00CE213D">
        <w:rPr>
          <w:i/>
        </w:rPr>
        <w:t xml:space="preserve">– </w:t>
      </w:r>
      <w:r w:rsidR="00D06458" w:rsidRPr="00CE213D">
        <w:rPr>
          <w:i/>
        </w:rPr>
        <w:t xml:space="preserve">если такой </w:t>
      </w:r>
      <w:r w:rsidR="005937C1" w:rsidRPr="00CE213D">
        <w:rPr>
          <w:i/>
        </w:rPr>
        <w:t>МАРКЕР</w:t>
      </w:r>
      <w:r w:rsidRPr="00CE213D">
        <w:rPr>
          <w:i/>
        </w:rPr>
        <w:t>,</w:t>
      </w:r>
      <w:r w:rsidR="00D06458" w:rsidRPr="00CE213D">
        <w:rPr>
          <w:i/>
        </w:rPr>
        <w:t xml:space="preserve"> </w:t>
      </w:r>
      <w:r w:rsidR="00A77EDA">
        <w:rPr>
          <w:i/>
        </w:rPr>
        <w:t>разрешается</w:t>
      </w:r>
      <w:r w:rsidR="00D06458" w:rsidRPr="00CE213D">
        <w:rPr>
          <w:i/>
        </w:rPr>
        <w:t xml:space="preserve"> выбрать несколько пунктов.</w:t>
      </w:r>
    </w:p>
    <w:p w:rsidR="00D43E34" w:rsidRPr="005957D3" w:rsidRDefault="005957D3" w:rsidP="00D43E34">
      <w:pPr>
        <w:pStyle w:val="a3"/>
        <w:ind w:left="142"/>
      </w:pPr>
      <w:r>
        <w:t>П</w:t>
      </w:r>
      <w:r w:rsidR="00D43E34" w:rsidRPr="005957D3">
        <w:t xml:space="preserve">ри выборе используйте, например, </w:t>
      </w:r>
      <w:r w:rsidR="005E55D9" w:rsidRPr="005957D3">
        <w:rPr>
          <w:b/>
        </w:rPr>
        <w:t>ПОЛУЖИРНЫЙ ШРИФТ</w:t>
      </w:r>
      <w:r w:rsidR="005E55D9" w:rsidRPr="005957D3">
        <w:t xml:space="preserve"> </w:t>
      </w:r>
      <w:r w:rsidR="00D43E34" w:rsidRPr="005957D3">
        <w:t xml:space="preserve">или </w:t>
      </w:r>
      <w:r w:rsidR="005E55D9" w:rsidRPr="005957D3">
        <w:rPr>
          <w:u w:val="single"/>
        </w:rPr>
        <w:t>ПОДЧЕРКИВАНИЕ</w:t>
      </w:r>
      <w:r w:rsidR="00D43E34" w:rsidRPr="005957D3">
        <w:t>.</w:t>
      </w:r>
    </w:p>
    <w:p w:rsidR="00E126C1" w:rsidRDefault="00E126C1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5C02C0" w:rsidTr="00433EB1">
        <w:tc>
          <w:tcPr>
            <w:tcW w:w="10682" w:type="dxa"/>
            <w:gridSpan w:val="2"/>
          </w:tcPr>
          <w:p w:rsidR="005C02C0" w:rsidRDefault="005C02C0" w:rsidP="005C02C0">
            <w:pPr>
              <w:pStyle w:val="a3"/>
              <w:jc w:val="center"/>
            </w:pPr>
            <w:r w:rsidRPr="00F9482E">
              <w:rPr>
                <w:b/>
                <w:lang w:val="en-US"/>
              </w:rPr>
              <w:t>1. КОНТАКТНАЯ ИНФОРМАЦИЯ</w:t>
            </w:r>
          </w:p>
        </w:tc>
      </w:tr>
      <w:tr w:rsidR="005C02C0" w:rsidTr="00AB5666">
        <w:tc>
          <w:tcPr>
            <w:tcW w:w="3085" w:type="dxa"/>
            <w:shd w:val="clear" w:color="auto" w:fill="D9D9D9" w:themeFill="background1" w:themeFillShade="D9"/>
          </w:tcPr>
          <w:p w:rsidR="005C02C0" w:rsidRPr="00842C82" w:rsidRDefault="007B0936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842C82">
              <w:rPr>
                <w:b/>
                <w:color w:val="C00000"/>
                <w:sz w:val="20"/>
                <w:szCs w:val="20"/>
              </w:rPr>
              <w:t>ФИО контактного лица</w:t>
            </w:r>
            <w:r w:rsidR="00F953F7">
              <w:rPr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597" w:type="dxa"/>
          </w:tcPr>
          <w:p w:rsidR="005C02C0" w:rsidRDefault="005C02C0" w:rsidP="003D5FD2">
            <w:pPr>
              <w:pStyle w:val="a3"/>
            </w:pPr>
          </w:p>
        </w:tc>
      </w:tr>
      <w:tr w:rsidR="005C02C0" w:rsidTr="00AB5666">
        <w:tc>
          <w:tcPr>
            <w:tcW w:w="3085" w:type="dxa"/>
            <w:shd w:val="clear" w:color="auto" w:fill="D9D9D9" w:themeFill="background1" w:themeFillShade="D9"/>
          </w:tcPr>
          <w:p w:rsidR="005C02C0" w:rsidRPr="00861A70" w:rsidRDefault="007B0936" w:rsidP="003D5FD2">
            <w:pPr>
              <w:pStyle w:val="a3"/>
              <w:rPr>
                <w:b/>
                <w:sz w:val="20"/>
                <w:szCs w:val="20"/>
              </w:rPr>
            </w:pPr>
            <w:r w:rsidRPr="00861A70">
              <w:rPr>
                <w:b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7597" w:type="dxa"/>
          </w:tcPr>
          <w:p w:rsidR="005C02C0" w:rsidRDefault="005C02C0" w:rsidP="003D5FD2">
            <w:pPr>
              <w:pStyle w:val="a3"/>
            </w:pPr>
          </w:p>
        </w:tc>
      </w:tr>
      <w:tr w:rsidR="005C02C0" w:rsidTr="00AB5666">
        <w:tc>
          <w:tcPr>
            <w:tcW w:w="3085" w:type="dxa"/>
            <w:shd w:val="clear" w:color="auto" w:fill="D9D9D9" w:themeFill="background1" w:themeFillShade="D9"/>
          </w:tcPr>
          <w:p w:rsidR="005C02C0" w:rsidRPr="00861A70" w:rsidRDefault="007B0936" w:rsidP="003D5FD2">
            <w:pPr>
              <w:pStyle w:val="a3"/>
              <w:rPr>
                <w:b/>
                <w:sz w:val="20"/>
                <w:szCs w:val="20"/>
              </w:rPr>
            </w:pPr>
            <w:r w:rsidRPr="00861A70">
              <w:rPr>
                <w:b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7597" w:type="dxa"/>
          </w:tcPr>
          <w:p w:rsidR="005C02C0" w:rsidRDefault="005C02C0" w:rsidP="003D5FD2">
            <w:pPr>
              <w:pStyle w:val="a3"/>
            </w:pPr>
          </w:p>
        </w:tc>
      </w:tr>
      <w:tr w:rsidR="005C02C0" w:rsidTr="00AB5666">
        <w:tc>
          <w:tcPr>
            <w:tcW w:w="3085" w:type="dxa"/>
            <w:shd w:val="clear" w:color="auto" w:fill="D9D9D9" w:themeFill="background1" w:themeFillShade="D9"/>
          </w:tcPr>
          <w:p w:rsidR="005C02C0" w:rsidRPr="00861A70" w:rsidRDefault="00861A70" w:rsidP="003D5FD2">
            <w:pPr>
              <w:pStyle w:val="a3"/>
              <w:rPr>
                <w:b/>
                <w:sz w:val="20"/>
                <w:szCs w:val="20"/>
              </w:rPr>
            </w:pPr>
            <w:r w:rsidRPr="00861A70">
              <w:rPr>
                <w:b/>
                <w:sz w:val="20"/>
                <w:szCs w:val="20"/>
              </w:rPr>
              <w:t>Адрес офиса (для деловых встреч)</w:t>
            </w:r>
          </w:p>
        </w:tc>
        <w:tc>
          <w:tcPr>
            <w:tcW w:w="7597" w:type="dxa"/>
          </w:tcPr>
          <w:p w:rsidR="005C02C0" w:rsidRDefault="005C02C0" w:rsidP="003D5FD2">
            <w:pPr>
              <w:pStyle w:val="a3"/>
            </w:pPr>
          </w:p>
        </w:tc>
      </w:tr>
      <w:tr w:rsidR="005C02C0" w:rsidTr="00AB5666">
        <w:tc>
          <w:tcPr>
            <w:tcW w:w="3085" w:type="dxa"/>
            <w:shd w:val="clear" w:color="auto" w:fill="D9D9D9" w:themeFill="background1" w:themeFillShade="D9"/>
          </w:tcPr>
          <w:p w:rsidR="005C02C0" w:rsidRPr="00F953F7" w:rsidRDefault="00861A70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842C82">
              <w:rPr>
                <w:b/>
                <w:color w:val="C00000"/>
                <w:sz w:val="20"/>
                <w:szCs w:val="20"/>
                <w:lang w:val="en-US"/>
              </w:rPr>
              <w:t>E-mail контактного лица</w:t>
            </w:r>
            <w:r w:rsidR="00F953F7">
              <w:rPr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597" w:type="dxa"/>
          </w:tcPr>
          <w:p w:rsidR="005C02C0" w:rsidRDefault="005C02C0" w:rsidP="003D5FD2">
            <w:pPr>
              <w:pStyle w:val="a3"/>
            </w:pPr>
          </w:p>
        </w:tc>
      </w:tr>
      <w:tr w:rsidR="005C02C0" w:rsidTr="00AB5666">
        <w:tc>
          <w:tcPr>
            <w:tcW w:w="3085" w:type="dxa"/>
            <w:shd w:val="clear" w:color="auto" w:fill="D9D9D9" w:themeFill="background1" w:themeFillShade="D9"/>
          </w:tcPr>
          <w:p w:rsidR="005C02C0" w:rsidRPr="00861A70" w:rsidRDefault="00861A70" w:rsidP="003D5FD2">
            <w:pPr>
              <w:pStyle w:val="a3"/>
              <w:rPr>
                <w:b/>
                <w:sz w:val="20"/>
                <w:szCs w:val="20"/>
              </w:rPr>
            </w:pPr>
            <w:r w:rsidRPr="00861A70">
              <w:rPr>
                <w:b/>
                <w:sz w:val="20"/>
                <w:szCs w:val="20"/>
              </w:rPr>
              <w:t xml:space="preserve">Телефон </w:t>
            </w:r>
            <w:r w:rsidRPr="00861A70">
              <w:rPr>
                <w:b/>
                <w:sz w:val="20"/>
                <w:szCs w:val="20"/>
                <w:lang w:val="en-US"/>
              </w:rPr>
              <w:t>контактного лица</w:t>
            </w:r>
          </w:p>
        </w:tc>
        <w:tc>
          <w:tcPr>
            <w:tcW w:w="7597" w:type="dxa"/>
          </w:tcPr>
          <w:p w:rsidR="005C02C0" w:rsidRDefault="005C02C0" w:rsidP="003D5FD2">
            <w:pPr>
              <w:pStyle w:val="a3"/>
            </w:pPr>
          </w:p>
        </w:tc>
      </w:tr>
      <w:tr w:rsidR="005C02C0" w:rsidTr="00FE52E9">
        <w:trPr>
          <w:trHeight w:val="176"/>
        </w:trPr>
        <w:tc>
          <w:tcPr>
            <w:tcW w:w="3085" w:type="dxa"/>
            <w:shd w:val="clear" w:color="auto" w:fill="D9D9D9" w:themeFill="background1" w:themeFillShade="D9"/>
          </w:tcPr>
          <w:p w:rsidR="005C02C0" w:rsidRPr="00861A70" w:rsidRDefault="00861A70" w:rsidP="003D5FD2">
            <w:pPr>
              <w:pStyle w:val="a3"/>
              <w:rPr>
                <w:b/>
                <w:sz w:val="20"/>
                <w:szCs w:val="20"/>
              </w:rPr>
            </w:pPr>
            <w:r w:rsidRPr="00861A70">
              <w:rPr>
                <w:b/>
                <w:sz w:val="20"/>
                <w:szCs w:val="20"/>
              </w:rPr>
              <w:t>S</w:t>
            </w:r>
            <w:r w:rsidRPr="00861A70">
              <w:rPr>
                <w:b/>
                <w:sz w:val="20"/>
                <w:szCs w:val="20"/>
                <w:lang w:val="en-US"/>
              </w:rPr>
              <w:t>kype</w:t>
            </w:r>
            <w:r w:rsidRPr="00861A70">
              <w:rPr>
                <w:b/>
                <w:sz w:val="20"/>
                <w:szCs w:val="20"/>
              </w:rPr>
              <w:t xml:space="preserve">, </w:t>
            </w:r>
            <w:r w:rsidRPr="00861A70">
              <w:rPr>
                <w:b/>
                <w:sz w:val="20"/>
                <w:szCs w:val="20"/>
                <w:lang w:val="en-US"/>
              </w:rPr>
              <w:t>Zoom</w:t>
            </w:r>
            <w:r w:rsidRPr="00861A70">
              <w:rPr>
                <w:b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7597" w:type="dxa"/>
          </w:tcPr>
          <w:p w:rsidR="005C02C0" w:rsidRDefault="005C02C0" w:rsidP="003D5FD2">
            <w:pPr>
              <w:pStyle w:val="a3"/>
            </w:pPr>
          </w:p>
        </w:tc>
      </w:tr>
      <w:tr w:rsidR="00861A70" w:rsidTr="00AB5666">
        <w:trPr>
          <w:trHeight w:val="113"/>
        </w:trPr>
        <w:tc>
          <w:tcPr>
            <w:tcW w:w="3085" w:type="dxa"/>
            <w:shd w:val="clear" w:color="auto" w:fill="D9D9D9" w:themeFill="background1" w:themeFillShade="D9"/>
          </w:tcPr>
          <w:p w:rsidR="00861A70" w:rsidRPr="00861A70" w:rsidRDefault="00861A70" w:rsidP="003D5FD2">
            <w:pPr>
              <w:pStyle w:val="a3"/>
              <w:rPr>
                <w:b/>
                <w:sz w:val="20"/>
                <w:szCs w:val="20"/>
              </w:rPr>
            </w:pPr>
            <w:r w:rsidRPr="00861A70">
              <w:rPr>
                <w:b/>
                <w:sz w:val="20"/>
                <w:szCs w:val="20"/>
              </w:rPr>
              <w:t>Адрес сайта (если есть)</w:t>
            </w:r>
          </w:p>
        </w:tc>
        <w:tc>
          <w:tcPr>
            <w:tcW w:w="7597" w:type="dxa"/>
          </w:tcPr>
          <w:p w:rsidR="00861A70" w:rsidRDefault="00861A70" w:rsidP="003D5FD2">
            <w:pPr>
              <w:pStyle w:val="a3"/>
            </w:pPr>
          </w:p>
        </w:tc>
      </w:tr>
    </w:tbl>
    <w:p w:rsidR="005C02C0" w:rsidRDefault="005C02C0" w:rsidP="003D5FD2">
      <w:pPr>
        <w:pStyle w:val="a3"/>
      </w:pPr>
    </w:p>
    <w:p w:rsidR="003A633F" w:rsidRDefault="003A633F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3A633F" w:rsidTr="00B23CE6">
        <w:tc>
          <w:tcPr>
            <w:tcW w:w="10682" w:type="dxa"/>
            <w:gridSpan w:val="2"/>
          </w:tcPr>
          <w:p w:rsidR="003A633F" w:rsidRPr="003A633F" w:rsidRDefault="003A633F" w:rsidP="003A633F">
            <w:pPr>
              <w:pStyle w:val="a3"/>
              <w:jc w:val="center"/>
              <w:rPr>
                <w:b/>
              </w:rPr>
            </w:pPr>
            <w:r w:rsidRPr="003A633F">
              <w:rPr>
                <w:b/>
              </w:rPr>
              <w:t>2. ОБЩАЯ ИНФОРМАЦИЯ</w:t>
            </w:r>
          </w:p>
        </w:tc>
      </w:tr>
      <w:tr w:rsidR="003A633F" w:rsidTr="00D62A1B">
        <w:tc>
          <w:tcPr>
            <w:tcW w:w="3085" w:type="dxa"/>
            <w:shd w:val="clear" w:color="auto" w:fill="D9D9D9" w:themeFill="background1" w:themeFillShade="D9"/>
          </w:tcPr>
          <w:p w:rsidR="000F6CC9" w:rsidRPr="00D62A1B" w:rsidRDefault="000F6CC9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D62A1B">
              <w:rPr>
                <w:b/>
                <w:color w:val="C00000"/>
                <w:sz w:val="20"/>
                <w:szCs w:val="20"/>
              </w:rPr>
              <w:t>Краткое название организации</w:t>
            </w:r>
            <w:r w:rsidR="00F953F7">
              <w:rPr>
                <w:b/>
                <w:color w:val="C00000"/>
                <w:sz w:val="20"/>
                <w:szCs w:val="20"/>
              </w:rPr>
              <w:t>*</w:t>
            </w:r>
          </w:p>
          <w:p w:rsidR="003A633F" w:rsidRPr="000F6CC9" w:rsidRDefault="00A032A9" w:rsidP="003D5FD2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  <w:r w:rsidR="000F6CC9" w:rsidRPr="000F6CC9">
              <w:rPr>
                <w:i/>
                <w:sz w:val="18"/>
                <w:szCs w:val="18"/>
              </w:rPr>
              <w:t>раткое название организации для шапки или заголовка сайта</w:t>
            </w:r>
          </w:p>
        </w:tc>
        <w:tc>
          <w:tcPr>
            <w:tcW w:w="7597" w:type="dxa"/>
          </w:tcPr>
          <w:p w:rsidR="003A633F" w:rsidRDefault="003A633F" w:rsidP="003D5FD2">
            <w:pPr>
              <w:pStyle w:val="a3"/>
            </w:pPr>
          </w:p>
        </w:tc>
      </w:tr>
      <w:tr w:rsidR="003A633F" w:rsidTr="00D62A1B">
        <w:tc>
          <w:tcPr>
            <w:tcW w:w="3085" w:type="dxa"/>
            <w:shd w:val="clear" w:color="auto" w:fill="D9D9D9" w:themeFill="background1" w:themeFillShade="D9"/>
          </w:tcPr>
          <w:p w:rsidR="003A633F" w:rsidRPr="00D62A1B" w:rsidRDefault="000F6CC9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D62A1B">
              <w:rPr>
                <w:b/>
                <w:color w:val="C00000"/>
                <w:sz w:val="20"/>
                <w:szCs w:val="20"/>
              </w:rPr>
              <w:t>Основная сфера деятельности</w:t>
            </w:r>
            <w:r w:rsidR="00F953F7">
              <w:rPr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597" w:type="dxa"/>
          </w:tcPr>
          <w:p w:rsidR="003A633F" w:rsidRDefault="003A633F" w:rsidP="003D5FD2">
            <w:pPr>
              <w:pStyle w:val="a3"/>
            </w:pPr>
          </w:p>
        </w:tc>
      </w:tr>
      <w:tr w:rsidR="003A633F" w:rsidTr="00D62A1B">
        <w:tc>
          <w:tcPr>
            <w:tcW w:w="3085" w:type="dxa"/>
            <w:shd w:val="clear" w:color="auto" w:fill="D9D9D9" w:themeFill="background1" w:themeFillShade="D9"/>
          </w:tcPr>
          <w:p w:rsidR="003A633F" w:rsidRPr="00A14099" w:rsidRDefault="00A032A9" w:rsidP="003D5FD2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14099">
              <w:rPr>
                <w:b/>
                <w:color w:val="000000" w:themeColor="text1"/>
                <w:sz w:val="20"/>
                <w:szCs w:val="20"/>
              </w:rPr>
              <w:t>Сопутствующие сферы деятельности</w:t>
            </w:r>
          </w:p>
        </w:tc>
        <w:tc>
          <w:tcPr>
            <w:tcW w:w="7597" w:type="dxa"/>
          </w:tcPr>
          <w:p w:rsidR="003A633F" w:rsidRDefault="003A633F" w:rsidP="003D5FD2">
            <w:pPr>
              <w:pStyle w:val="a3"/>
            </w:pPr>
          </w:p>
        </w:tc>
      </w:tr>
      <w:tr w:rsidR="003A633F" w:rsidTr="00D62A1B">
        <w:tc>
          <w:tcPr>
            <w:tcW w:w="3085" w:type="dxa"/>
            <w:shd w:val="clear" w:color="auto" w:fill="D9D9D9" w:themeFill="background1" w:themeFillShade="D9"/>
          </w:tcPr>
          <w:p w:rsidR="003A633F" w:rsidRPr="00A032A9" w:rsidRDefault="00A032A9" w:rsidP="003D5FD2">
            <w:pPr>
              <w:pStyle w:val="a3"/>
              <w:rPr>
                <w:b/>
                <w:sz w:val="20"/>
                <w:szCs w:val="20"/>
              </w:rPr>
            </w:pPr>
            <w:r w:rsidRPr="00A032A9">
              <w:rPr>
                <w:b/>
                <w:sz w:val="20"/>
                <w:szCs w:val="20"/>
              </w:rPr>
              <w:t>Миссия</w:t>
            </w:r>
          </w:p>
          <w:p w:rsidR="00A032A9" w:rsidRPr="00A032A9" w:rsidRDefault="00A032A9" w:rsidP="003D5FD2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A032A9">
              <w:rPr>
                <w:i/>
                <w:sz w:val="18"/>
                <w:szCs w:val="18"/>
              </w:rPr>
              <w:t>озиционирование на рынке (мисся компании)</w:t>
            </w:r>
          </w:p>
        </w:tc>
        <w:tc>
          <w:tcPr>
            <w:tcW w:w="7597" w:type="dxa"/>
          </w:tcPr>
          <w:p w:rsidR="003A633F" w:rsidRDefault="003A633F" w:rsidP="003D5FD2">
            <w:pPr>
              <w:pStyle w:val="a3"/>
            </w:pPr>
          </w:p>
        </w:tc>
      </w:tr>
      <w:tr w:rsidR="003A633F" w:rsidTr="00D62A1B">
        <w:tc>
          <w:tcPr>
            <w:tcW w:w="3085" w:type="dxa"/>
            <w:shd w:val="clear" w:color="auto" w:fill="D9D9D9" w:themeFill="background1" w:themeFillShade="D9"/>
          </w:tcPr>
          <w:p w:rsidR="003A633F" w:rsidRPr="00BD17C7" w:rsidRDefault="00BD17C7" w:rsidP="003D5FD2">
            <w:pPr>
              <w:pStyle w:val="a3"/>
              <w:rPr>
                <w:b/>
                <w:sz w:val="20"/>
                <w:szCs w:val="20"/>
              </w:rPr>
            </w:pPr>
            <w:r w:rsidRPr="00BD17C7">
              <w:rPr>
                <w:b/>
                <w:sz w:val="20"/>
                <w:szCs w:val="20"/>
              </w:rPr>
              <w:t>Конкуренты</w:t>
            </w:r>
          </w:p>
          <w:p w:rsidR="00BD17C7" w:rsidRPr="00BD17C7" w:rsidRDefault="00BD17C7" w:rsidP="003D5FD2">
            <w:pPr>
              <w:pStyle w:val="a3"/>
              <w:rPr>
                <w:i/>
                <w:sz w:val="18"/>
                <w:szCs w:val="18"/>
              </w:rPr>
            </w:pPr>
            <w:r w:rsidRPr="00BD17C7">
              <w:rPr>
                <w:i/>
                <w:sz w:val="18"/>
                <w:szCs w:val="18"/>
              </w:rPr>
              <w:t>основные конкуренты (названия, адреса сайтов)</w:t>
            </w:r>
          </w:p>
        </w:tc>
        <w:tc>
          <w:tcPr>
            <w:tcW w:w="7597" w:type="dxa"/>
          </w:tcPr>
          <w:p w:rsidR="003A633F" w:rsidRDefault="003A633F" w:rsidP="003D5FD2">
            <w:pPr>
              <w:pStyle w:val="a3"/>
            </w:pPr>
          </w:p>
        </w:tc>
      </w:tr>
      <w:tr w:rsidR="003A633F" w:rsidTr="00D62A1B">
        <w:tc>
          <w:tcPr>
            <w:tcW w:w="3085" w:type="dxa"/>
            <w:shd w:val="clear" w:color="auto" w:fill="D9D9D9" w:themeFill="background1" w:themeFillShade="D9"/>
          </w:tcPr>
          <w:p w:rsidR="003A633F" w:rsidRPr="000E520D" w:rsidRDefault="000E520D" w:rsidP="003D5FD2">
            <w:pPr>
              <w:pStyle w:val="a3"/>
              <w:rPr>
                <w:b/>
                <w:sz w:val="20"/>
                <w:szCs w:val="20"/>
              </w:rPr>
            </w:pPr>
            <w:r w:rsidRPr="000E520D">
              <w:rPr>
                <w:b/>
                <w:sz w:val="20"/>
                <w:szCs w:val="20"/>
              </w:rPr>
              <w:t>Сильные и слабые стороны конкурентов</w:t>
            </w:r>
          </w:p>
          <w:p w:rsidR="000E520D" w:rsidRPr="000E520D" w:rsidRDefault="000E520D" w:rsidP="003D5FD2">
            <w:pPr>
              <w:pStyle w:val="a3"/>
              <w:rPr>
                <w:i/>
                <w:sz w:val="18"/>
                <w:szCs w:val="18"/>
              </w:rPr>
            </w:pPr>
            <w:r w:rsidRPr="000E520D">
              <w:rPr>
                <w:i/>
                <w:sz w:val="18"/>
                <w:szCs w:val="18"/>
              </w:rPr>
              <w:t>цены, качество, продвижение, сервис</w:t>
            </w:r>
          </w:p>
        </w:tc>
        <w:tc>
          <w:tcPr>
            <w:tcW w:w="7597" w:type="dxa"/>
          </w:tcPr>
          <w:p w:rsidR="003A633F" w:rsidRDefault="003A633F" w:rsidP="003D5FD2">
            <w:pPr>
              <w:pStyle w:val="a3"/>
            </w:pPr>
          </w:p>
        </w:tc>
      </w:tr>
      <w:tr w:rsidR="003A633F" w:rsidTr="00D62A1B">
        <w:tc>
          <w:tcPr>
            <w:tcW w:w="3085" w:type="dxa"/>
            <w:shd w:val="clear" w:color="auto" w:fill="D9D9D9" w:themeFill="background1" w:themeFillShade="D9"/>
          </w:tcPr>
          <w:p w:rsidR="003A633F" w:rsidRPr="005A100C" w:rsidRDefault="005A100C" w:rsidP="003D5FD2">
            <w:pPr>
              <w:pStyle w:val="a3"/>
              <w:rPr>
                <w:b/>
                <w:sz w:val="20"/>
                <w:szCs w:val="20"/>
              </w:rPr>
            </w:pPr>
            <w:r w:rsidRPr="005A100C">
              <w:rPr>
                <w:b/>
                <w:sz w:val="20"/>
                <w:szCs w:val="20"/>
              </w:rPr>
              <w:t>Дополнительная информация</w:t>
            </w:r>
          </w:p>
          <w:p w:rsidR="005A100C" w:rsidRPr="005A100C" w:rsidRDefault="005A100C" w:rsidP="003D5FD2">
            <w:pPr>
              <w:pStyle w:val="a3"/>
              <w:rPr>
                <w:i/>
                <w:sz w:val="18"/>
                <w:szCs w:val="18"/>
              </w:rPr>
            </w:pPr>
            <w:r w:rsidRPr="005A100C">
              <w:rPr>
                <w:i/>
                <w:sz w:val="18"/>
                <w:szCs w:val="18"/>
              </w:rPr>
              <w:t>дополнительная информация об организации и проекте</w:t>
            </w:r>
          </w:p>
        </w:tc>
        <w:tc>
          <w:tcPr>
            <w:tcW w:w="7597" w:type="dxa"/>
          </w:tcPr>
          <w:p w:rsidR="003A633F" w:rsidRDefault="003A633F" w:rsidP="003D5FD2">
            <w:pPr>
              <w:pStyle w:val="a3"/>
            </w:pPr>
          </w:p>
        </w:tc>
      </w:tr>
    </w:tbl>
    <w:p w:rsidR="003A633F" w:rsidRDefault="003A633F" w:rsidP="003D5FD2">
      <w:pPr>
        <w:pStyle w:val="a3"/>
      </w:pPr>
    </w:p>
    <w:p w:rsidR="00246AE5" w:rsidRDefault="00246AE5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246AE5" w:rsidTr="00CE4A20">
        <w:tc>
          <w:tcPr>
            <w:tcW w:w="10682" w:type="dxa"/>
            <w:gridSpan w:val="2"/>
          </w:tcPr>
          <w:p w:rsidR="00246AE5" w:rsidRPr="00FA08AD" w:rsidRDefault="00FA08AD" w:rsidP="00FA08AD">
            <w:pPr>
              <w:pStyle w:val="a3"/>
              <w:jc w:val="center"/>
              <w:rPr>
                <w:b/>
              </w:rPr>
            </w:pPr>
            <w:r w:rsidRPr="00FA08AD">
              <w:rPr>
                <w:b/>
              </w:rPr>
              <w:t>3. ИНФОРМАЦИЯ О ТОВАРАХ И УСЛУГАХ</w:t>
            </w: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993C75" w:rsidRPr="00993C75" w:rsidRDefault="00E32D6E" w:rsidP="00993C75">
            <w:pPr>
              <w:pStyle w:val="a3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Продукция и услуги</w:t>
            </w:r>
            <w:r w:rsidR="00993C75" w:rsidRPr="00993C75">
              <w:rPr>
                <w:b/>
                <w:color w:val="C00000"/>
                <w:sz w:val="20"/>
                <w:szCs w:val="20"/>
              </w:rPr>
              <w:t xml:space="preserve"> *</w:t>
            </w:r>
          </w:p>
          <w:p w:rsidR="00246AE5" w:rsidRPr="00993C75" w:rsidRDefault="00993C75" w:rsidP="00993C75">
            <w:pPr>
              <w:pStyle w:val="a3"/>
              <w:rPr>
                <w:i/>
                <w:sz w:val="18"/>
                <w:szCs w:val="18"/>
              </w:rPr>
            </w:pPr>
            <w:r w:rsidRPr="00993C75">
              <w:rPr>
                <w:i/>
                <w:sz w:val="18"/>
                <w:szCs w:val="18"/>
              </w:rPr>
              <w:t>товарные знаки и группы, виды оказываемых услуг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6D3858" w:rsidRPr="006D3858" w:rsidRDefault="00E32D6E" w:rsidP="006D3858">
            <w:pPr>
              <w:pStyle w:val="a3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 xml:space="preserve">Тип целевой аудитории </w:t>
            </w:r>
            <w:r w:rsidR="006D3858" w:rsidRPr="006D3858">
              <w:rPr>
                <w:b/>
                <w:color w:val="C00000"/>
                <w:sz w:val="20"/>
                <w:szCs w:val="20"/>
              </w:rPr>
              <w:t>*</w:t>
            </w:r>
          </w:p>
          <w:p w:rsidR="00246AE5" w:rsidRPr="00361BE3" w:rsidRDefault="006D3858" w:rsidP="006D3858">
            <w:pPr>
              <w:pStyle w:val="a3"/>
              <w:rPr>
                <w:i/>
                <w:sz w:val="18"/>
                <w:szCs w:val="18"/>
              </w:rPr>
            </w:pPr>
            <w:r w:rsidRPr="006D3858">
              <w:rPr>
                <w:i/>
                <w:sz w:val="18"/>
                <w:szCs w:val="18"/>
              </w:rPr>
              <w:t>бизнес-бизнес, бизнес-потребитель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37237C" w:rsidRPr="0037237C" w:rsidRDefault="00E32D6E" w:rsidP="0037237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Портрет потребителя</w:t>
            </w:r>
          </w:p>
          <w:p w:rsidR="00246AE5" w:rsidRPr="0037237C" w:rsidRDefault="0037237C" w:rsidP="0037237C">
            <w:pPr>
              <w:pStyle w:val="a3"/>
              <w:rPr>
                <w:i/>
                <w:sz w:val="18"/>
                <w:szCs w:val="18"/>
              </w:rPr>
            </w:pPr>
            <w:r w:rsidRPr="0037237C">
              <w:rPr>
                <w:i/>
                <w:sz w:val="18"/>
                <w:szCs w:val="18"/>
              </w:rPr>
              <w:t>уровень дохода, положение, возрастная категория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226295" w:rsidRPr="00226295" w:rsidRDefault="00E32D6E" w:rsidP="002262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цен</w:t>
            </w:r>
          </w:p>
          <w:p w:rsidR="00246AE5" w:rsidRPr="00226295" w:rsidRDefault="00226295" w:rsidP="00FD4AEB">
            <w:pPr>
              <w:pStyle w:val="a3"/>
              <w:rPr>
                <w:i/>
                <w:sz w:val="18"/>
                <w:szCs w:val="18"/>
              </w:rPr>
            </w:pPr>
            <w:r w:rsidRPr="00226295">
              <w:rPr>
                <w:i/>
                <w:sz w:val="18"/>
                <w:szCs w:val="18"/>
              </w:rPr>
              <w:t xml:space="preserve">уровень цен по отношению к аналогам на рынке (выбрать </w:t>
            </w:r>
            <w:r w:rsidR="00B21E5B">
              <w:rPr>
                <w:i/>
                <w:sz w:val="18"/>
                <w:szCs w:val="18"/>
              </w:rPr>
              <w:t>один вариант</w:t>
            </w:r>
            <w:r w:rsidRPr="002262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9C0ABE" w:rsidRPr="009C0ABE" w:rsidRDefault="009C0ABE" w:rsidP="009C0AB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ABE">
              <w:rPr>
                <w:sz w:val="20"/>
                <w:szCs w:val="20"/>
              </w:rPr>
              <w:t>очень высокий</w:t>
            </w:r>
          </w:p>
          <w:p w:rsidR="009C0ABE" w:rsidRPr="009C0ABE" w:rsidRDefault="009C0ABE" w:rsidP="009C0AB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ABE">
              <w:rPr>
                <w:sz w:val="20"/>
                <w:szCs w:val="20"/>
              </w:rPr>
              <w:t>выше, чем у аналогов на рынке</w:t>
            </w:r>
          </w:p>
          <w:p w:rsidR="009C0ABE" w:rsidRPr="009C0ABE" w:rsidRDefault="009C0ABE" w:rsidP="009C0AB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ABE">
              <w:rPr>
                <w:sz w:val="20"/>
                <w:szCs w:val="20"/>
              </w:rPr>
              <w:t>сравнимо с аналогами</w:t>
            </w:r>
          </w:p>
          <w:p w:rsidR="009C0ABE" w:rsidRPr="009C0ABE" w:rsidRDefault="009C0ABE" w:rsidP="009C0AB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ABE">
              <w:rPr>
                <w:sz w:val="20"/>
                <w:szCs w:val="20"/>
              </w:rPr>
              <w:t>ниже, чем у аналогов на рынке</w:t>
            </w:r>
          </w:p>
          <w:p w:rsidR="00246AE5" w:rsidRDefault="009C0ABE" w:rsidP="009C0ABE">
            <w:pPr>
              <w:pStyle w:val="a3"/>
              <w:numPr>
                <w:ilvl w:val="0"/>
                <w:numId w:val="2"/>
              </w:numPr>
            </w:pPr>
            <w:r w:rsidRPr="009C0ABE">
              <w:rPr>
                <w:sz w:val="20"/>
                <w:szCs w:val="20"/>
              </w:rPr>
              <w:t>очень низкий</w:t>
            </w: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0166B1" w:rsidRPr="000166B1" w:rsidRDefault="00E32D6E" w:rsidP="000166B1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Преимущества перед конкурентами</w:t>
            </w:r>
          </w:p>
          <w:p w:rsidR="00246AE5" w:rsidRPr="000166B1" w:rsidRDefault="000166B1" w:rsidP="000166B1">
            <w:pPr>
              <w:pStyle w:val="a3"/>
              <w:rPr>
                <w:i/>
                <w:sz w:val="18"/>
                <w:szCs w:val="18"/>
              </w:rPr>
            </w:pPr>
            <w:r w:rsidRPr="000166B1">
              <w:rPr>
                <w:i/>
                <w:sz w:val="18"/>
                <w:szCs w:val="18"/>
              </w:rPr>
              <w:t>особенности производства, качество, распространение, сервис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A07350" w:rsidRPr="00A07350" w:rsidRDefault="00E32D6E" w:rsidP="00A0735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реализации</w:t>
            </w:r>
          </w:p>
          <w:p w:rsidR="00246AE5" w:rsidRPr="0015066C" w:rsidRDefault="00A07350" w:rsidP="00A07350">
            <w:pPr>
              <w:pStyle w:val="a3"/>
              <w:rPr>
                <w:i/>
                <w:sz w:val="18"/>
                <w:szCs w:val="18"/>
              </w:rPr>
            </w:pPr>
            <w:r w:rsidRPr="0015066C">
              <w:rPr>
                <w:i/>
                <w:sz w:val="18"/>
                <w:szCs w:val="18"/>
              </w:rPr>
              <w:t>приоритетные рынки, текущие и интересующие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FB3BDD" w:rsidRPr="00FB3BDD" w:rsidRDefault="00E32D6E" w:rsidP="00FB3BD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реализации</w:t>
            </w:r>
          </w:p>
          <w:p w:rsidR="00246AE5" w:rsidRPr="00FB3BDD" w:rsidRDefault="00FB3BDD" w:rsidP="00FB3BDD">
            <w:pPr>
              <w:pStyle w:val="a3"/>
              <w:rPr>
                <w:i/>
                <w:sz w:val="18"/>
                <w:szCs w:val="18"/>
              </w:rPr>
            </w:pPr>
            <w:r w:rsidRPr="00FB3BDD">
              <w:rPr>
                <w:i/>
                <w:sz w:val="18"/>
                <w:szCs w:val="18"/>
              </w:rPr>
              <w:t>крупный опт, мелкий опт, розница, под заказ</w:t>
            </w:r>
            <w:r w:rsidR="009F55E2">
              <w:rPr>
                <w:i/>
                <w:sz w:val="18"/>
                <w:szCs w:val="18"/>
              </w:rPr>
              <w:t xml:space="preserve"> и др.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E14A9D" w:rsidRPr="00E14A9D" w:rsidRDefault="00E14A9D" w:rsidP="00E14A9D">
            <w:pPr>
              <w:pStyle w:val="a3"/>
              <w:rPr>
                <w:b/>
                <w:sz w:val="20"/>
                <w:szCs w:val="20"/>
              </w:rPr>
            </w:pPr>
            <w:r w:rsidRPr="00E14A9D">
              <w:rPr>
                <w:b/>
                <w:sz w:val="20"/>
                <w:szCs w:val="20"/>
              </w:rPr>
              <w:t>Характеристики товаров и</w:t>
            </w:r>
            <w:r w:rsidR="00E32D6E">
              <w:rPr>
                <w:b/>
                <w:sz w:val="20"/>
                <w:szCs w:val="20"/>
              </w:rPr>
              <w:t xml:space="preserve"> услуг</w:t>
            </w:r>
          </w:p>
          <w:p w:rsidR="00246AE5" w:rsidRPr="00E14A9D" w:rsidRDefault="00E14A9D" w:rsidP="00E14A9D">
            <w:pPr>
              <w:pStyle w:val="a3"/>
              <w:rPr>
                <w:i/>
                <w:sz w:val="18"/>
                <w:szCs w:val="18"/>
              </w:rPr>
            </w:pPr>
            <w:r w:rsidRPr="00E14A9D">
              <w:rPr>
                <w:i/>
                <w:sz w:val="18"/>
                <w:szCs w:val="18"/>
              </w:rPr>
              <w:t>потребительские свойства, особенности и преимущества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A50DA2" w:rsidRPr="00A50DA2" w:rsidRDefault="00E32D6E" w:rsidP="00A50DA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Рекламная поддержка сбыта</w:t>
            </w:r>
          </w:p>
          <w:p w:rsidR="00A50DA2" w:rsidRPr="00A50DA2" w:rsidRDefault="00A50DA2" w:rsidP="00A50DA2">
            <w:pPr>
              <w:pStyle w:val="a3"/>
              <w:rPr>
                <w:i/>
                <w:sz w:val="18"/>
                <w:szCs w:val="18"/>
              </w:rPr>
            </w:pPr>
            <w:r w:rsidRPr="00A50DA2">
              <w:rPr>
                <w:i/>
                <w:sz w:val="18"/>
                <w:szCs w:val="18"/>
              </w:rPr>
              <w:t>рекламная поддержка сбыта продукции/услуг (выбрать нужное)</w:t>
            </w:r>
          </w:p>
          <w:p w:rsidR="00246AE5" w:rsidRDefault="00246AE5" w:rsidP="00A50DA2">
            <w:pPr>
              <w:pStyle w:val="a3"/>
            </w:pPr>
          </w:p>
        </w:tc>
        <w:tc>
          <w:tcPr>
            <w:tcW w:w="7597" w:type="dxa"/>
          </w:tcPr>
          <w:p w:rsidR="00A50DA2" w:rsidRPr="00A50DA2" w:rsidRDefault="00A50DA2" w:rsidP="00A50DA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0DA2">
              <w:rPr>
                <w:sz w:val="20"/>
                <w:szCs w:val="20"/>
              </w:rPr>
              <w:t>реклама на телевидении</w:t>
            </w:r>
          </w:p>
          <w:p w:rsidR="00A50DA2" w:rsidRPr="00A50DA2" w:rsidRDefault="00A50DA2" w:rsidP="00A50DA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0DA2">
              <w:rPr>
                <w:sz w:val="20"/>
                <w:szCs w:val="20"/>
              </w:rPr>
              <w:t>реклама на радио</w:t>
            </w:r>
          </w:p>
          <w:p w:rsidR="00A50DA2" w:rsidRPr="00A50DA2" w:rsidRDefault="00A50DA2" w:rsidP="00A50DA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0DA2">
              <w:rPr>
                <w:sz w:val="20"/>
                <w:szCs w:val="20"/>
              </w:rPr>
              <w:t>реклама в печатных изданиях</w:t>
            </w:r>
          </w:p>
          <w:p w:rsidR="00A50DA2" w:rsidRPr="00A50DA2" w:rsidRDefault="00A50DA2" w:rsidP="00A50DA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0DA2">
              <w:rPr>
                <w:sz w:val="20"/>
                <w:szCs w:val="20"/>
              </w:rPr>
              <w:t>директ-маркетинг (рассылка)</w:t>
            </w:r>
          </w:p>
          <w:p w:rsidR="00246AE5" w:rsidRDefault="00A50DA2" w:rsidP="00A50DA2">
            <w:pPr>
              <w:pStyle w:val="a3"/>
              <w:numPr>
                <w:ilvl w:val="0"/>
                <w:numId w:val="5"/>
              </w:numPr>
            </w:pPr>
            <w:r w:rsidRPr="00A50DA2">
              <w:rPr>
                <w:sz w:val="20"/>
                <w:szCs w:val="20"/>
              </w:rPr>
              <w:t>промо и PR-акции</w:t>
            </w:r>
          </w:p>
        </w:tc>
      </w:tr>
      <w:tr w:rsidR="00246AE5" w:rsidTr="00246AE5">
        <w:tc>
          <w:tcPr>
            <w:tcW w:w="3085" w:type="dxa"/>
            <w:shd w:val="clear" w:color="auto" w:fill="D9D9D9" w:themeFill="background1" w:themeFillShade="D9"/>
          </w:tcPr>
          <w:p w:rsidR="00246AE5" w:rsidRPr="00050148" w:rsidRDefault="00050148" w:rsidP="003D5FD2">
            <w:pPr>
              <w:pStyle w:val="a3"/>
              <w:rPr>
                <w:b/>
                <w:sz w:val="20"/>
                <w:szCs w:val="20"/>
              </w:rPr>
            </w:pPr>
            <w:r w:rsidRPr="00050148">
              <w:rPr>
                <w:b/>
                <w:sz w:val="20"/>
                <w:szCs w:val="20"/>
              </w:rPr>
              <w:t>Дополнительная информация о товарах и услугах</w:t>
            </w:r>
          </w:p>
        </w:tc>
        <w:tc>
          <w:tcPr>
            <w:tcW w:w="7597" w:type="dxa"/>
          </w:tcPr>
          <w:p w:rsidR="00246AE5" w:rsidRDefault="00246AE5" w:rsidP="003D5FD2">
            <w:pPr>
              <w:pStyle w:val="a3"/>
            </w:pPr>
          </w:p>
        </w:tc>
      </w:tr>
    </w:tbl>
    <w:p w:rsidR="00246AE5" w:rsidRDefault="00246AE5" w:rsidP="003D5FD2">
      <w:pPr>
        <w:pStyle w:val="a3"/>
      </w:pPr>
    </w:p>
    <w:p w:rsidR="003A633F" w:rsidRDefault="003A633F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A02CB0" w:rsidTr="00037080">
        <w:tc>
          <w:tcPr>
            <w:tcW w:w="10682" w:type="dxa"/>
            <w:gridSpan w:val="2"/>
          </w:tcPr>
          <w:p w:rsidR="00A02CB0" w:rsidRPr="00833FB6" w:rsidRDefault="00833FB6" w:rsidP="00833FB6">
            <w:pPr>
              <w:pStyle w:val="a3"/>
              <w:jc w:val="center"/>
              <w:rPr>
                <w:b/>
              </w:rPr>
            </w:pPr>
            <w:r w:rsidRPr="00833FB6">
              <w:rPr>
                <w:b/>
              </w:rPr>
              <w:t>4. ИНФОРМАЦИЯ О САЙТЕ</w:t>
            </w:r>
          </w:p>
        </w:tc>
      </w:tr>
      <w:tr w:rsidR="00A02CB0" w:rsidTr="00F001B8">
        <w:tc>
          <w:tcPr>
            <w:tcW w:w="3085" w:type="dxa"/>
            <w:shd w:val="clear" w:color="auto" w:fill="D9D9D9" w:themeFill="background1" w:themeFillShade="D9"/>
          </w:tcPr>
          <w:p w:rsidR="00A02CB0" w:rsidRDefault="004F1D28" w:rsidP="003D5FD2">
            <w:pPr>
              <w:pStyle w:val="a3"/>
              <w:rPr>
                <w:b/>
                <w:sz w:val="20"/>
                <w:szCs w:val="20"/>
              </w:rPr>
            </w:pPr>
            <w:r w:rsidRPr="004F1D28">
              <w:rPr>
                <w:b/>
                <w:sz w:val="20"/>
                <w:szCs w:val="20"/>
              </w:rPr>
              <w:t>Цели создания сайта</w:t>
            </w:r>
          </w:p>
          <w:p w:rsidR="00B21E5B" w:rsidRPr="004F1D28" w:rsidRDefault="00B21E5B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поиск новых клиентов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продвижение бренда (торговой марки)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проведение маркетинговых исследований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расширение сферы деятельности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продвижение товара</w:t>
            </w:r>
          </w:p>
          <w:p w:rsidR="004F1D28" w:rsidRPr="004F1D28" w:rsidRDefault="007F0E5E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имиджа</w:t>
            </w:r>
            <w:r w:rsidR="004F1D28" w:rsidRPr="004F1D28">
              <w:rPr>
                <w:sz w:val="20"/>
                <w:szCs w:val="20"/>
              </w:rPr>
              <w:t xml:space="preserve"> компании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повышение объема продаж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информационная поддержка клиентов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информация о рекламных акциях</w:t>
            </w:r>
          </w:p>
          <w:p w:rsidR="004F1D28" w:rsidRPr="004F1D2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сервисы для клиентов</w:t>
            </w:r>
          </w:p>
          <w:p w:rsidR="00F001B8" w:rsidRDefault="004F1D28" w:rsidP="00F001B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F1D28">
              <w:rPr>
                <w:sz w:val="20"/>
                <w:szCs w:val="20"/>
              </w:rPr>
              <w:t>сервисы для сотрудников</w:t>
            </w:r>
          </w:p>
          <w:p w:rsidR="00117AB8" w:rsidRDefault="00117AB8" w:rsidP="00117A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цели</w:t>
            </w:r>
            <w:r w:rsidR="00283270">
              <w:rPr>
                <w:sz w:val="20"/>
                <w:szCs w:val="20"/>
              </w:rPr>
              <w:t xml:space="preserve"> (если есть)</w:t>
            </w:r>
            <w:r>
              <w:rPr>
                <w:sz w:val="20"/>
                <w:szCs w:val="20"/>
              </w:rPr>
              <w:t>:</w:t>
            </w:r>
          </w:p>
          <w:p w:rsidR="00117AB8" w:rsidRPr="00F001B8" w:rsidRDefault="00117AB8" w:rsidP="00117AB8">
            <w:pPr>
              <w:pStyle w:val="a3"/>
              <w:rPr>
                <w:sz w:val="20"/>
                <w:szCs w:val="20"/>
              </w:rPr>
            </w:pPr>
          </w:p>
        </w:tc>
      </w:tr>
      <w:tr w:rsidR="00A02CB0" w:rsidTr="005D7A5A">
        <w:trPr>
          <w:trHeight w:val="983"/>
        </w:trPr>
        <w:tc>
          <w:tcPr>
            <w:tcW w:w="30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1E5B" w:rsidRDefault="00E32D6E" w:rsidP="00DD2411">
            <w:pPr>
              <w:pStyle w:val="a3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Предполагаемый объем сайта</w:t>
            </w:r>
            <w:r w:rsidR="00DD2411" w:rsidRPr="00DD2411">
              <w:rPr>
                <w:b/>
                <w:color w:val="C00000"/>
                <w:sz w:val="20"/>
                <w:szCs w:val="20"/>
              </w:rPr>
              <w:t xml:space="preserve"> *</w:t>
            </w:r>
          </w:p>
          <w:p w:rsidR="00DD2411" w:rsidRPr="00DD2411" w:rsidRDefault="00B21E5B" w:rsidP="00DD2411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226295">
              <w:rPr>
                <w:i/>
                <w:sz w:val="18"/>
                <w:szCs w:val="18"/>
              </w:rPr>
              <w:t xml:space="preserve">(выбрать </w:t>
            </w:r>
            <w:r>
              <w:rPr>
                <w:i/>
                <w:sz w:val="18"/>
                <w:szCs w:val="18"/>
              </w:rPr>
              <w:t>один вариант</w:t>
            </w:r>
            <w:r w:rsidRPr="00226295">
              <w:rPr>
                <w:i/>
                <w:sz w:val="18"/>
                <w:szCs w:val="18"/>
              </w:rPr>
              <w:t>)</w:t>
            </w:r>
          </w:p>
          <w:p w:rsidR="00A02CB0" w:rsidRDefault="00A02CB0" w:rsidP="003D5FD2">
            <w:pPr>
              <w:pStyle w:val="a3"/>
            </w:pPr>
          </w:p>
        </w:tc>
        <w:tc>
          <w:tcPr>
            <w:tcW w:w="7597" w:type="dxa"/>
            <w:tcBorders>
              <w:bottom w:val="single" w:sz="4" w:space="0" w:color="000000" w:themeColor="text1"/>
            </w:tcBorders>
          </w:tcPr>
          <w:p w:rsidR="00DD2411" w:rsidRPr="00DD2411" w:rsidRDefault="00DD2411" w:rsidP="00DD2411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D2411">
              <w:rPr>
                <w:sz w:val="20"/>
                <w:szCs w:val="20"/>
              </w:rPr>
              <w:t>до 10 страниц</w:t>
            </w:r>
          </w:p>
          <w:p w:rsidR="00DD2411" w:rsidRPr="00DD2411" w:rsidRDefault="00DD2411" w:rsidP="00DD2411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D2411">
              <w:rPr>
                <w:sz w:val="20"/>
                <w:szCs w:val="20"/>
              </w:rPr>
              <w:t>до 50 страниц</w:t>
            </w:r>
          </w:p>
          <w:p w:rsidR="00DD2411" w:rsidRPr="00DD2411" w:rsidRDefault="00DD2411" w:rsidP="00DD2411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D2411">
              <w:rPr>
                <w:sz w:val="20"/>
                <w:szCs w:val="20"/>
              </w:rPr>
              <w:t>до 100 страниц</w:t>
            </w:r>
          </w:p>
          <w:p w:rsidR="00A02CB0" w:rsidRDefault="00DD2411" w:rsidP="00DD2411">
            <w:pPr>
              <w:pStyle w:val="a3"/>
              <w:numPr>
                <w:ilvl w:val="0"/>
                <w:numId w:val="7"/>
              </w:numPr>
            </w:pPr>
            <w:r w:rsidRPr="00DD2411">
              <w:rPr>
                <w:sz w:val="20"/>
                <w:szCs w:val="20"/>
              </w:rPr>
              <w:t>свыше 100 страниц</w:t>
            </w:r>
          </w:p>
        </w:tc>
      </w:tr>
      <w:tr w:rsidR="00A02CB0" w:rsidTr="00A02CB0">
        <w:tc>
          <w:tcPr>
            <w:tcW w:w="3085" w:type="dxa"/>
            <w:shd w:val="clear" w:color="auto" w:fill="D9D9D9" w:themeFill="background1" w:themeFillShade="D9"/>
          </w:tcPr>
          <w:p w:rsidR="00A02CB0" w:rsidRDefault="00E32D6E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Тип сайта</w:t>
            </w:r>
            <w:r w:rsidR="0026641A" w:rsidRPr="0026641A">
              <w:rPr>
                <w:b/>
                <w:color w:val="C00000"/>
                <w:sz w:val="20"/>
                <w:szCs w:val="20"/>
              </w:rPr>
              <w:t xml:space="preserve"> *</w:t>
            </w:r>
          </w:p>
          <w:p w:rsidR="00B21E5B" w:rsidRPr="0026641A" w:rsidRDefault="00B21E5B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226295">
              <w:rPr>
                <w:i/>
                <w:sz w:val="18"/>
                <w:szCs w:val="18"/>
              </w:rPr>
              <w:t xml:space="preserve">(выбрать </w:t>
            </w:r>
            <w:r>
              <w:rPr>
                <w:i/>
                <w:sz w:val="18"/>
                <w:szCs w:val="18"/>
              </w:rPr>
              <w:t>один вариант</w:t>
            </w:r>
            <w:r w:rsidRPr="002262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26641A" w:rsidRPr="0026641A" w:rsidRDefault="0026641A" w:rsidP="0026641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6641A">
              <w:rPr>
                <w:sz w:val="20"/>
                <w:szCs w:val="20"/>
              </w:rPr>
              <w:t>сайт-визитка</w:t>
            </w:r>
          </w:p>
          <w:p w:rsidR="0026641A" w:rsidRPr="0026641A" w:rsidRDefault="0026641A" w:rsidP="0026641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6641A">
              <w:rPr>
                <w:sz w:val="20"/>
                <w:szCs w:val="20"/>
              </w:rPr>
              <w:t>посадочная страница (landing page)</w:t>
            </w:r>
          </w:p>
          <w:p w:rsidR="0026641A" w:rsidRPr="0026641A" w:rsidRDefault="0026641A" w:rsidP="0026641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6641A">
              <w:rPr>
                <w:sz w:val="20"/>
                <w:szCs w:val="20"/>
              </w:rPr>
              <w:t>корпоративный сайт</w:t>
            </w:r>
          </w:p>
          <w:p w:rsidR="0026641A" w:rsidRPr="0026641A" w:rsidRDefault="0026641A" w:rsidP="0026641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6641A">
              <w:rPr>
                <w:sz w:val="20"/>
                <w:szCs w:val="20"/>
              </w:rPr>
              <w:t>корпоративный сайт с каталогом товаров, услуг</w:t>
            </w:r>
          </w:p>
          <w:p w:rsidR="00A02CB0" w:rsidRDefault="0026641A" w:rsidP="0026641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6641A">
              <w:rPr>
                <w:sz w:val="20"/>
                <w:szCs w:val="20"/>
              </w:rPr>
              <w:t>интернет-магазин</w:t>
            </w:r>
          </w:p>
          <w:p w:rsidR="00B02BA7" w:rsidRDefault="00B02BA7" w:rsidP="00B02B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тип сайта:</w:t>
            </w:r>
          </w:p>
          <w:p w:rsidR="00B02BA7" w:rsidRPr="0026641A" w:rsidRDefault="00B02BA7" w:rsidP="00B02BA7">
            <w:pPr>
              <w:pStyle w:val="a3"/>
              <w:rPr>
                <w:sz w:val="20"/>
                <w:szCs w:val="20"/>
              </w:rPr>
            </w:pPr>
          </w:p>
        </w:tc>
      </w:tr>
      <w:tr w:rsidR="00A02CB0" w:rsidTr="00A02CB0">
        <w:tc>
          <w:tcPr>
            <w:tcW w:w="3085" w:type="dxa"/>
            <w:shd w:val="clear" w:color="auto" w:fill="D9D9D9" w:themeFill="background1" w:themeFillShade="D9"/>
          </w:tcPr>
          <w:p w:rsidR="00A02CB0" w:rsidRDefault="00B7696A" w:rsidP="00E32D6E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B7696A">
              <w:rPr>
                <w:b/>
                <w:color w:val="C00000"/>
                <w:sz w:val="20"/>
                <w:szCs w:val="20"/>
              </w:rPr>
              <w:t>Ожидаемое поведение посетителей сайта *</w:t>
            </w:r>
          </w:p>
          <w:p w:rsidR="00B21E5B" w:rsidRPr="00B7696A" w:rsidRDefault="00B21E5B" w:rsidP="00E32D6E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lastRenderedPageBreak/>
              <w:t>(выбрать нужное)</w:t>
            </w:r>
          </w:p>
        </w:tc>
        <w:tc>
          <w:tcPr>
            <w:tcW w:w="7597" w:type="dxa"/>
          </w:tcPr>
          <w:p w:rsidR="00B7696A" w:rsidRP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lastRenderedPageBreak/>
              <w:t>беглый просмотр страниц</w:t>
            </w:r>
          </w:p>
          <w:p w:rsidR="00B7696A" w:rsidRP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t>внимательное изучение размещенных материалов</w:t>
            </w:r>
          </w:p>
          <w:p w:rsidR="00B7696A" w:rsidRP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lastRenderedPageBreak/>
              <w:t>скачивание материалов с сайта</w:t>
            </w:r>
          </w:p>
          <w:p w:rsidR="00B7696A" w:rsidRP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t>звонок в компанию после просмотра сайта</w:t>
            </w:r>
          </w:p>
          <w:p w:rsidR="00B7696A" w:rsidRP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t>заполнение форм отравляемых в компанию</w:t>
            </w:r>
          </w:p>
          <w:p w:rsidR="00B7696A" w:rsidRP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t>приобретение товаров в Интернет-магазине</w:t>
            </w:r>
          </w:p>
          <w:p w:rsidR="00B7696A" w:rsidRP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t>обращение в компанию за ответом</w:t>
            </w:r>
          </w:p>
          <w:p w:rsidR="00B7696A" w:rsidRDefault="00B7696A" w:rsidP="00B7696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696A">
              <w:rPr>
                <w:sz w:val="20"/>
                <w:szCs w:val="20"/>
              </w:rPr>
              <w:t>активное общение пользователя в чате, в форуме</w:t>
            </w:r>
          </w:p>
          <w:p w:rsidR="00293FB6" w:rsidRDefault="00293FB6" w:rsidP="002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варианты поведения:</w:t>
            </w:r>
          </w:p>
          <w:p w:rsidR="00293FB6" w:rsidRPr="00B7696A" w:rsidRDefault="00293FB6" w:rsidP="00293FB6">
            <w:pPr>
              <w:pStyle w:val="a3"/>
              <w:rPr>
                <w:sz w:val="20"/>
                <w:szCs w:val="20"/>
              </w:rPr>
            </w:pPr>
          </w:p>
        </w:tc>
      </w:tr>
      <w:tr w:rsidR="00A02CB0" w:rsidTr="005D7A5A">
        <w:trPr>
          <w:trHeight w:val="92"/>
        </w:trPr>
        <w:tc>
          <w:tcPr>
            <w:tcW w:w="3085" w:type="dxa"/>
            <w:shd w:val="clear" w:color="auto" w:fill="D9D9D9" w:themeFill="background1" w:themeFillShade="D9"/>
          </w:tcPr>
          <w:p w:rsidR="005D7A5A" w:rsidRPr="00D27A92" w:rsidRDefault="005D7A5A" w:rsidP="005D7A5A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D27A92">
              <w:rPr>
                <w:b/>
                <w:color w:val="C00000"/>
                <w:sz w:val="20"/>
                <w:szCs w:val="20"/>
              </w:rPr>
              <w:lastRenderedPageBreak/>
              <w:t>Глав</w:t>
            </w:r>
            <w:r>
              <w:rPr>
                <w:b/>
                <w:color w:val="C00000"/>
                <w:sz w:val="20"/>
                <w:szCs w:val="20"/>
              </w:rPr>
              <w:t>ная идея сайта</w:t>
            </w:r>
            <w:r w:rsidRPr="00D27A92">
              <w:rPr>
                <w:b/>
                <w:color w:val="C00000"/>
                <w:sz w:val="20"/>
                <w:szCs w:val="20"/>
              </w:rPr>
              <w:t xml:space="preserve"> *</w:t>
            </w:r>
          </w:p>
          <w:p w:rsidR="00A02CB0" w:rsidRPr="000D6839" w:rsidRDefault="005D7A5A" w:rsidP="005D7A5A">
            <w:pPr>
              <w:pStyle w:val="a3"/>
              <w:rPr>
                <w:b/>
                <w:sz w:val="20"/>
                <w:szCs w:val="20"/>
              </w:rPr>
            </w:pPr>
            <w:r w:rsidRPr="00D27A92">
              <w:rPr>
                <w:i/>
                <w:sz w:val="18"/>
                <w:szCs w:val="18"/>
              </w:rPr>
              <w:t>коротко основная мысль сайта, чем он будет отличаться от подобны</w:t>
            </w:r>
            <w:r>
              <w:rPr>
                <w:i/>
                <w:sz w:val="18"/>
                <w:szCs w:val="18"/>
              </w:rPr>
              <w:t>х, почему посетитель должен прий</w:t>
            </w:r>
            <w:r w:rsidRPr="00D27A92">
              <w:rPr>
                <w:i/>
                <w:sz w:val="18"/>
                <w:szCs w:val="18"/>
              </w:rPr>
              <w:t>ти именно на этот сайт</w:t>
            </w:r>
          </w:p>
        </w:tc>
        <w:tc>
          <w:tcPr>
            <w:tcW w:w="7597" w:type="dxa"/>
          </w:tcPr>
          <w:p w:rsidR="00A02CB0" w:rsidRDefault="00A02CB0" w:rsidP="003D5FD2">
            <w:pPr>
              <w:pStyle w:val="a3"/>
            </w:pPr>
          </w:p>
        </w:tc>
      </w:tr>
      <w:tr w:rsidR="005D7A5A" w:rsidTr="00A02CB0">
        <w:trPr>
          <w:trHeight w:val="184"/>
        </w:trPr>
        <w:tc>
          <w:tcPr>
            <w:tcW w:w="3085" w:type="dxa"/>
            <w:shd w:val="clear" w:color="auto" w:fill="D9D9D9" w:themeFill="background1" w:themeFillShade="D9"/>
          </w:tcPr>
          <w:p w:rsidR="005D7A5A" w:rsidRPr="000D6839" w:rsidRDefault="005D7A5A" w:rsidP="003D5FD2">
            <w:pPr>
              <w:pStyle w:val="a3"/>
              <w:rPr>
                <w:b/>
                <w:sz w:val="20"/>
                <w:szCs w:val="20"/>
              </w:rPr>
            </w:pPr>
            <w:r w:rsidRPr="000D6839">
              <w:rPr>
                <w:b/>
                <w:sz w:val="20"/>
                <w:szCs w:val="20"/>
              </w:rPr>
              <w:t>Основной девиз или слоган</w:t>
            </w:r>
          </w:p>
        </w:tc>
        <w:tc>
          <w:tcPr>
            <w:tcW w:w="7597" w:type="dxa"/>
          </w:tcPr>
          <w:p w:rsidR="005D7A5A" w:rsidRDefault="005D7A5A" w:rsidP="003D5FD2">
            <w:pPr>
              <w:pStyle w:val="a3"/>
            </w:pPr>
          </w:p>
        </w:tc>
      </w:tr>
    </w:tbl>
    <w:p w:rsidR="00050148" w:rsidRDefault="00050148" w:rsidP="003D5FD2">
      <w:pPr>
        <w:pStyle w:val="a3"/>
      </w:pPr>
    </w:p>
    <w:p w:rsidR="003363FE" w:rsidRDefault="003363FE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3363FE" w:rsidTr="00121117">
        <w:tc>
          <w:tcPr>
            <w:tcW w:w="10682" w:type="dxa"/>
            <w:gridSpan w:val="2"/>
          </w:tcPr>
          <w:p w:rsidR="003363FE" w:rsidRPr="003363FE" w:rsidRDefault="003363FE" w:rsidP="003363FE">
            <w:pPr>
              <w:pStyle w:val="a3"/>
              <w:jc w:val="center"/>
              <w:rPr>
                <w:b/>
              </w:rPr>
            </w:pPr>
            <w:r w:rsidRPr="003363FE">
              <w:rPr>
                <w:b/>
              </w:rPr>
              <w:t>5. ДИЗАЙН И ВИЗУАЛЬНЫЙ ОБРАЗ САЙТА</w:t>
            </w: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3363FE" w:rsidRDefault="00E32D6E" w:rsidP="003D5FD2">
            <w:pPr>
              <w:pStyle w:val="a3"/>
              <w:rPr>
                <w:b/>
                <w:sz w:val="20"/>
                <w:szCs w:val="20"/>
              </w:rPr>
            </w:pPr>
            <w:r w:rsidRPr="00B02FD7">
              <w:rPr>
                <w:b/>
                <w:sz w:val="20"/>
                <w:szCs w:val="20"/>
              </w:rPr>
              <w:t>Наличие элементов фирменного стиля</w:t>
            </w:r>
          </w:p>
          <w:p w:rsidR="00B21E5B" w:rsidRPr="00B02FD7" w:rsidRDefault="00B21E5B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товарный знак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логотип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фирменный блок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слоган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фирменные цвета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фирменный комплект шрифтов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наружная реклама, реклама в печатных СМИ и интернет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рекламный персонаж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рекламные буклеты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фирменная упаковка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визитные карточки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фирменные бланки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фирменные конверты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фирменные папки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фирменные календари</w:t>
            </w:r>
          </w:p>
          <w:p w:rsidR="00B02FD7" w:rsidRPr="00B02FD7" w:rsidRDefault="00B02FD7" w:rsidP="00B02FD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2FD7">
              <w:rPr>
                <w:sz w:val="20"/>
                <w:szCs w:val="20"/>
              </w:rPr>
              <w:t>сувенирная продукция</w:t>
            </w:r>
          </w:p>
          <w:p w:rsidR="003363FE" w:rsidRPr="00AA661D" w:rsidRDefault="00B02FD7" w:rsidP="00B02FD7">
            <w:pPr>
              <w:pStyle w:val="a3"/>
              <w:numPr>
                <w:ilvl w:val="0"/>
                <w:numId w:val="10"/>
              </w:numPr>
            </w:pPr>
            <w:r w:rsidRPr="00B02FD7">
              <w:rPr>
                <w:sz w:val="20"/>
                <w:szCs w:val="20"/>
              </w:rPr>
              <w:t>фирменный интерьер и экстерьер</w:t>
            </w:r>
          </w:p>
          <w:p w:rsidR="00AA661D" w:rsidRDefault="00AA661D" w:rsidP="00AA66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элементы фирменного стиля:</w:t>
            </w:r>
          </w:p>
          <w:p w:rsidR="00AA661D" w:rsidRDefault="00AA661D" w:rsidP="00AA661D">
            <w:pPr>
              <w:pStyle w:val="a3"/>
            </w:pP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3363FE" w:rsidRDefault="00D71892" w:rsidP="003D5FD2">
            <w:pPr>
              <w:pStyle w:val="a3"/>
              <w:rPr>
                <w:b/>
                <w:sz w:val="20"/>
                <w:szCs w:val="20"/>
              </w:rPr>
            </w:pPr>
            <w:r w:rsidRPr="00D71892">
              <w:rPr>
                <w:b/>
                <w:sz w:val="20"/>
                <w:szCs w:val="20"/>
              </w:rPr>
              <w:t>Форма составляющих композиционных элементов дизайна</w:t>
            </w:r>
            <w:r w:rsidR="00B21E5B">
              <w:rPr>
                <w:b/>
                <w:sz w:val="20"/>
                <w:szCs w:val="20"/>
              </w:rPr>
              <w:t xml:space="preserve"> </w:t>
            </w:r>
          </w:p>
          <w:p w:rsidR="00B21E5B" w:rsidRPr="00D71892" w:rsidRDefault="00B21E5B" w:rsidP="003D5FD2">
            <w:pPr>
              <w:pStyle w:val="a3"/>
              <w:rPr>
                <w:b/>
                <w:sz w:val="20"/>
                <w:szCs w:val="20"/>
              </w:rPr>
            </w:pPr>
            <w:r w:rsidRPr="00226295">
              <w:rPr>
                <w:i/>
                <w:sz w:val="18"/>
                <w:szCs w:val="18"/>
              </w:rPr>
              <w:t xml:space="preserve">(выбрать </w:t>
            </w:r>
            <w:r>
              <w:rPr>
                <w:i/>
                <w:sz w:val="18"/>
                <w:szCs w:val="18"/>
              </w:rPr>
              <w:t>один вариант</w:t>
            </w:r>
            <w:r w:rsidRPr="002262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D71892" w:rsidRPr="00D71892" w:rsidRDefault="00D71892" w:rsidP="00D71892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71892">
              <w:rPr>
                <w:sz w:val="20"/>
                <w:szCs w:val="20"/>
              </w:rPr>
              <w:t>мягкие плавные</w:t>
            </w:r>
          </w:p>
          <w:p w:rsidR="00D71892" w:rsidRPr="00D71892" w:rsidRDefault="00D71892" w:rsidP="00D71892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71892">
              <w:rPr>
                <w:sz w:val="20"/>
                <w:szCs w:val="20"/>
              </w:rPr>
              <w:t>острые агрессивные</w:t>
            </w:r>
          </w:p>
          <w:p w:rsidR="00D71892" w:rsidRPr="00D71892" w:rsidRDefault="00D71892" w:rsidP="00D71892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71892">
              <w:rPr>
                <w:sz w:val="20"/>
                <w:szCs w:val="20"/>
              </w:rPr>
              <w:t>прямоугольные технологичные</w:t>
            </w:r>
          </w:p>
          <w:p w:rsidR="003363FE" w:rsidRPr="00630C66" w:rsidRDefault="00D71892" w:rsidP="00D71892">
            <w:pPr>
              <w:pStyle w:val="a3"/>
              <w:numPr>
                <w:ilvl w:val="0"/>
                <w:numId w:val="12"/>
              </w:numPr>
            </w:pPr>
            <w:r w:rsidRPr="00D71892">
              <w:rPr>
                <w:sz w:val="20"/>
                <w:szCs w:val="20"/>
              </w:rPr>
              <w:t>смешанные (опишите в комментариях)</w:t>
            </w:r>
          </w:p>
          <w:p w:rsidR="00630C66" w:rsidRDefault="00630C66" w:rsidP="00630C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Комментарии:</w:t>
            </w:r>
          </w:p>
          <w:p w:rsidR="00630C66" w:rsidRDefault="00630C66" w:rsidP="00630C66">
            <w:pPr>
              <w:pStyle w:val="a3"/>
            </w:pP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3363FE" w:rsidRDefault="00586C0F" w:rsidP="003D5FD2">
            <w:pPr>
              <w:pStyle w:val="a3"/>
              <w:rPr>
                <w:b/>
                <w:sz w:val="20"/>
                <w:szCs w:val="20"/>
              </w:rPr>
            </w:pPr>
            <w:r w:rsidRPr="00586C0F">
              <w:rPr>
                <w:b/>
                <w:sz w:val="20"/>
                <w:szCs w:val="20"/>
              </w:rPr>
              <w:t>Анимация</w:t>
            </w:r>
          </w:p>
          <w:p w:rsidR="00B21E5B" w:rsidRPr="00586C0F" w:rsidRDefault="00B21E5B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586C0F" w:rsidRPr="00586C0F" w:rsidRDefault="00586C0F" w:rsidP="00586C0F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86C0F">
              <w:rPr>
                <w:sz w:val="20"/>
                <w:szCs w:val="20"/>
              </w:rPr>
              <w:t>требуется анимация в дизайне сайта</w:t>
            </w:r>
          </w:p>
          <w:p w:rsidR="00586C0F" w:rsidRPr="00586C0F" w:rsidRDefault="00586C0F" w:rsidP="00586C0F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86C0F">
              <w:rPr>
                <w:sz w:val="20"/>
                <w:szCs w:val="20"/>
              </w:rPr>
              <w:t>требуются слайдеры</w:t>
            </w:r>
          </w:p>
          <w:p w:rsidR="003363FE" w:rsidRPr="00586C0F" w:rsidRDefault="00586C0F" w:rsidP="00586C0F">
            <w:pPr>
              <w:pStyle w:val="a3"/>
              <w:numPr>
                <w:ilvl w:val="0"/>
                <w:numId w:val="13"/>
              </w:numPr>
            </w:pPr>
            <w:r w:rsidRPr="00586C0F">
              <w:rPr>
                <w:sz w:val="20"/>
                <w:szCs w:val="20"/>
              </w:rPr>
              <w:t>требуются анимированные переходы между страницами</w:t>
            </w:r>
          </w:p>
          <w:p w:rsidR="00586C0F" w:rsidRPr="00586C0F" w:rsidRDefault="00586C0F" w:rsidP="00586C0F">
            <w:pPr>
              <w:pStyle w:val="a3"/>
              <w:rPr>
                <w:sz w:val="20"/>
                <w:szCs w:val="20"/>
              </w:rPr>
            </w:pPr>
            <w:r w:rsidRPr="00586C0F">
              <w:rPr>
                <w:sz w:val="20"/>
                <w:szCs w:val="20"/>
              </w:rPr>
              <w:t>Пожелания к дизайну анимации:</w:t>
            </w:r>
          </w:p>
          <w:p w:rsidR="00586C0F" w:rsidRDefault="00586C0F" w:rsidP="00586C0F">
            <w:pPr>
              <w:pStyle w:val="a3"/>
            </w:pP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3363FE" w:rsidRDefault="00243994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Стиль веб-дизайна</w:t>
            </w:r>
            <w:r w:rsidR="00760DE4" w:rsidRPr="00035703">
              <w:rPr>
                <w:b/>
                <w:color w:val="C00000"/>
                <w:sz w:val="20"/>
                <w:szCs w:val="20"/>
              </w:rPr>
              <w:t xml:space="preserve"> *</w:t>
            </w:r>
          </w:p>
          <w:p w:rsidR="00B21E5B" w:rsidRPr="00035703" w:rsidRDefault="00B21E5B" w:rsidP="003D5FD2">
            <w:pPr>
              <w:pStyle w:val="a3"/>
              <w:rPr>
                <w:b/>
                <w:color w:val="C00000"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Классический стиль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Гранж (хипстерский стиль)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Минимализм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Типографика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Ретро (винтаж)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Рисованный (эскизный) стиль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Metro (карточный дизайн)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Полигональный</w:t>
            </w:r>
          </w:p>
          <w:p w:rsidR="00760DE4" w:rsidRPr="00760DE4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Flat дизайн</w:t>
            </w:r>
          </w:p>
          <w:p w:rsidR="003363FE" w:rsidRDefault="00760DE4" w:rsidP="00760DE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DE4">
              <w:rPr>
                <w:sz w:val="20"/>
                <w:szCs w:val="20"/>
              </w:rPr>
              <w:t>Organic &amp; Natural</w:t>
            </w:r>
          </w:p>
          <w:p w:rsidR="00760DE4" w:rsidRDefault="00760DE4" w:rsidP="00760D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Другой стиль веб-дизайна:</w:t>
            </w:r>
          </w:p>
          <w:p w:rsidR="00243994" w:rsidRPr="007A5109" w:rsidRDefault="00243994" w:rsidP="00760DE4">
            <w:pPr>
              <w:pStyle w:val="a3"/>
              <w:rPr>
                <w:sz w:val="20"/>
                <w:szCs w:val="20"/>
              </w:rPr>
            </w:pP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3363FE" w:rsidRPr="006A3E4A" w:rsidRDefault="00243994" w:rsidP="003D5FD2">
            <w:pPr>
              <w:pStyle w:val="a3"/>
              <w:rPr>
                <w:b/>
                <w:sz w:val="20"/>
                <w:szCs w:val="20"/>
              </w:rPr>
            </w:pPr>
            <w:r w:rsidRPr="006A3E4A">
              <w:rPr>
                <w:b/>
                <w:sz w:val="20"/>
                <w:szCs w:val="20"/>
              </w:rPr>
              <w:lastRenderedPageBreak/>
              <w:t>Стилевые решения</w:t>
            </w:r>
          </w:p>
          <w:p w:rsidR="00243994" w:rsidRPr="007A5109" w:rsidRDefault="00243994" w:rsidP="003D5FD2">
            <w:pPr>
              <w:pStyle w:val="a3"/>
              <w:rPr>
                <w:sz w:val="20"/>
                <w:szCs w:val="20"/>
              </w:rPr>
            </w:pPr>
            <w:r w:rsidRPr="00243994">
              <w:rPr>
                <w:i/>
                <w:sz w:val="18"/>
                <w:szCs w:val="18"/>
              </w:rPr>
              <w:t>концепция, стиль, идея, метод подачи информации, можно</w:t>
            </w:r>
            <w:r w:rsidRPr="00243994">
              <w:rPr>
                <w:sz w:val="20"/>
                <w:szCs w:val="20"/>
              </w:rPr>
              <w:t xml:space="preserve"> </w:t>
            </w:r>
            <w:r w:rsidRPr="006A3E4A">
              <w:rPr>
                <w:i/>
                <w:sz w:val="18"/>
                <w:szCs w:val="18"/>
              </w:rPr>
              <w:t>выбрать несколько</w:t>
            </w:r>
            <w:r w:rsidR="00B21E5B">
              <w:rPr>
                <w:i/>
                <w:sz w:val="18"/>
                <w:szCs w:val="18"/>
              </w:rPr>
              <w:t xml:space="preserve"> </w:t>
            </w:r>
            <w:r w:rsidR="00B21E5B"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обязательно серьезный, строгий деловой стиль подачи информации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возможно использование оригинальной подачи информации (юмор, нестандартная идея)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возможен развлекательный вариант подачи информации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подача большого количества информации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авангардность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легкость, свобода, большое количество свободного пространства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агрессивный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академичный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молодежный</w:t>
            </w:r>
          </w:p>
          <w:p w:rsidR="007D7744" w:rsidRPr="007D7744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мягкий</w:t>
            </w:r>
          </w:p>
          <w:p w:rsidR="003363FE" w:rsidRDefault="007D7744" w:rsidP="007D7744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7744">
              <w:rPr>
                <w:sz w:val="20"/>
                <w:szCs w:val="20"/>
              </w:rPr>
              <w:t>теплый</w:t>
            </w:r>
          </w:p>
          <w:p w:rsidR="007D7744" w:rsidRDefault="007D7744" w:rsidP="007D77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решения:</w:t>
            </w:r>
          </w:p>
          <w:p w:rsidR="007D7744" w:rsidRPr="007A5109" w:rsidRDefault="007D7744" w:rsidP="007D7744">
            <w:pPr>
              <w:pStyle w:val="a3"/>
              <w:rPr>
                <w:sz w:val="20"/>
                <w:szCs w:val="20"/>
              </w:rPr>
            </w:pP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3363FE" w:rsidRDefault="00421E61" w:rsidP="003D5FD2">
            <w:pPr>
              <w:pStyle w:val="a3"/>
              <w:rPr>
                <w:b/>
                <w:sz w:val="20"/>
                <w:szCs w:val="20"/>
              </w:rPr>
            </w:pPr>
            <w:r w:rsidRPr="008455E8">
              <w:rPr>
                <w:b/>
                <w:sz w:val="20"/>
                <w:szCs w:val="20"/>
              </w:rPr>
              <w:t>Фотоматериалы для разработки визуального образа сайта</w:t>
            </w:r>
          </w:p>
          <w:p w:rsidR="00340D5F" w:rsidRPr="008455E8" w:rsidRDefault="00340D5F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421E61" w:rsidRPr="00421E61" w:rsidRDefault="00421E61" w:rsidP="00421E61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21E61">
              <w:rPr>
                <w:sz w:val="20"/>
                <w:szCs w:val="20"/>
              </w:rPr>
              <w:t>есть</w:t>
            </w:r>
          </w:p>
          <w:p w:rsidR="00421E61" w:rsidRPr="00421E61" w:rsidRDefault="00421E61" w:rsidP="00421E61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21E61">
              <w:rPr>
                <w:sz w:val="20"/>
                <w:szCs w:val="20"/>
              </w:rPr>
              <w:t>нет (согласны оплатить фотосессию)</w:t>
            </w:r>
          </w:p>
          <w:p w:rsidR="00421E61" w:rsidRPr="00421E61" w:rsidRDefault="00421E61" w:rsidP="00421E61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21E61">
              <w:rPr>
                <w:sz w:val="20"/>
                <w:szCs w:val="20"/>
              </w:rPr>
              <w:t>нет (согласны оплатить изображения из платных клипартов)</w:t>
            </w:r>
          </w:p>
          <w:p w:rsidR="003363FE" w:rsidRPr="007A5109" w:rsidRDefault="00421E61" w:rsidP="00421E61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21E61">
              <w:rPr>
                <w:sz w:val="20"/>
                <w:szCs w:val="20"/>
              </w:rPr>
              <w:t>нет (согласны на изображения из бесплатных источников)</w:t>
            </w: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A604BA" w:rsidRPr="00A604BA" w:rsidRDefault="00A604BA" w:rsidP="00A604BA">
            <w:pPr>
              <w:pStyle w:val="a3"/>
              <w:rPr>
                <w:b/>
                <w:sz w:val="20"/>
                <w:szCs w:val="20"/>
              </w:rPr>
            </w:pPr>
            <w:r w:rsidRPr="00A604BA">
              <w:rPr>
                <w:b/>
                <w:sz w:val="20"/>
                <w:szCs w:val="20"/>
              </w:rPr>
              <w:t>Сайты, которые производят благоприятное впечатление</w:t>
            </w:r>
          </w:p>
          <w:p w:rsidR="003363FE" w:rsidRPr="00A604BA" w:rsidRDefault="00A604BA" w:rsidP="00A604BA">
            <w:pPr>
              <w:pStyle w:val="a3"/>
              <w:rPr>
                <w:i/>
                <w:sz w:val="18"/>
                <w:szCs w:val="18"/>
              </w:rPr>
            </w:pPr>
            <w:r w:rsidRPr="00A604BA">
              <w:rPr>
                <w:i/>
                <w:sz w:val="18"/>
                <w:szCs w:val="18"/>
              </w:rPr>
              <w:t>адрес сайта и по возможности описать что нравится</w:t>
            </w:r>
          </w:p>
        </w:tc>
        <w:tc>
          <w:tcPr>
            <w:tcW w:w="7597" w:type="dxa"/>
          </w:tcPr>
          <w:p w:rsidR="003363FE" w:rsidRPr="007A5109" w:rsidRDefault="003363FE" w:rsidP="003D5FD2">
            <w:pPr>
              <w:pStyle w:val="a3"/>
              <w:rPr>
                <w:sz w:val="20"/>
                <w:szCs w:val="20"/>
              </w:rPr>
            </w:pPr>
          </w:p>
        </w:tc>
      </w:tr>
      <w:tr w:rsidR="003363FE" w:rsidTr="009553E3">
        <w:tc>
          <w:tcPr>
            <w:tcW w:w="3085" w:type="dxa"/>
            <w:shd w:val="clear" w:color="auto" w:fill="D9D9D9" w:themeFill="background1" w:themeFillShade="D9"/>
          </w:tcPr>
          <w:p w:rsidR="00A604BA" w:rsidRPr="00A604BA" w:rsidRDefault="00A604BA" w:rsidP="00A604BA">
            <w:pPr>
              <w:pStyle w:val="a3"/>
              <w:rPr>
                <w:b/>
                <w:sz w:val="20"/>
                <w:szCs w:val="20"/>
              </w:rPr>
            </w:pPr>
            <w:r w:rsidRPr="00A604BA">
              <w:rPr>
                <w:b/>
                <w:sz w:val="20"/>
                <w:szCs w:val="20"/>
              </w:rPr>
              <w:t>Сайты, которые не производят благоприятное впечатление</w:t>
            </w:r>
          </w:p>
          <w:p w:rsidR="003363FE" w:rsidRPr="00A604BA" w:rsidRDefault="00A604BA" w:rsidP="00A604BA">
            <w:pPr>
              <w:pStyle w:val="a3"/>
              <w:rPr>
                <w:i/>
                <w:sz w:val="18"/>
                <w:szCs w:val="18"/>
              </w:rPr>
            </w:pPr>
            <w:r w:rsidRPr="00A604BA">
              <w:rPr>
                <w:i/>
                <w:sz w:val="18"/>
                <w:szCs w:val="18"/>
              </w:rPr>
              <w:t>адрес сайта и по возможности описать что не нравится</w:t>
            </w:r>
          </w:p>
        </w:tc>
        <w:tc>
          <w:tcPr>
            <w:tcW w:w="7597" w:type="dxa"/>
          </w:tcPr>
          <w:p w:rsidR="003363FE" w:rsidRPr="007A5109" w:rsidRDefault="003363FE" w:rsidP="003D5FD2">
            <w:pPr>
              <w:pStyle w:val="a3"/>
              <w:rPr>
                <w:sz w:val="20"/>
                <w:szCs w:val="20"/>
              </w:rPr>
            </w:pPr>
          </w:p>
        </w:tc>
      </w:tr>
    </w:tbl>
    <w:p w:rsidR="00050148" w:rsidRDefault="00050148" w:rsidP="003D5FD2">
      <w:pPr>
        <w:pStyle w:val="a3"/>
      </w:pPr>
    </w:p>
    <w:p w:rsidR="009A0341" w:rsidRDefault="009A0341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9A0341" w:rsidTr="00642F59">
        <w:tc>
          <w:tcPr>
            <w:tcW w:w="10682" w:type="dxa"/>
            <w:gridSpan w:val="2"/>
          </w:tcPr>
          <w:p w:rsidR="009A0341" w:rsidRPr="009A0341" w:rsidRDefault="009A0341" w:rsidP="009A0341">
            <w:pPr>
              <w:pStyle w:val="a3"/>
              <w:jc w:val="center"/>
              <w:rPr>
                <w:b/>
              </w:rPr>
            </w:pPr>
            <w:r w:rsidRPr="009A0341">
              <w:rPr>
                <w:b/>
              </w:rPr>
              <w:t>6. СТРУКТУРА, ФУНКЦИОНАЛЬНОСТЬ И ОСОБЕННОСТИ РАЗРАБОТКИ САЙТА</w:t>
            </w:r>
          </w:p>
        </w:tc>
      </w:tr>
      <w:tr w:rsidR="009A0341" w:rsidTr="00031D16">
        <w:tc>
          <w:tcPr>
            <w:tcW w:w="3085" w:type="dxa"/>
            <w:shd w:val="clear" w:color="auto" w:fill="D9D9D9" w:themeFill="background1" w:themeFillShade="D9"/>
          </w:tcPr>
          <w:p w:rsidR="009A0341" w:rsidRDefault="00D1168A" w:rsidP="003D5FD2">
            <w:pPr>
              <w:pStyle w:val="a3"/>
              <w:rPr>
                <w:b/>
                <w:sz w:val="20"/>
                <w:szCs w:val="20"/>
              </w:rPr>
            </w:pPr>
            <w:r w:rsidRPr="00D1168A">
              <w:rPr>
                <w:b/>
                <w:sz w:val="20"/>
                <w:szCs w:val="20"/>
              </w:rPr>
              <w:t>Примерный список разделов сайта</w:t>
            </w:r>
          </w:p>
          <w:p w:rsidR="00340D5F" w:rsidRPr="00D1168A" w:rsidRDefault="00340D5F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Главная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О нас (О компании)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Услуги (Товары)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Цены (Прайс лист)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Команда (Сотрудники)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Отзывы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FAQ (Ответы на вопросы)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Портфолио (Наши работы)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Каталог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Блог (Статьи)</w:t>
            </w:r>
          </w:p>
          <w:p w:rsidR="00D1168A" w:rsidRPr="00D1168A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Новости</w:t>
            </w:r>
          </w:p>
          <w:p w:rsidR="009A0341" w:rsidRDefault="00D1168A" w:rsidP="00D1168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1168A">
              <w:rPr>
                <w:sz w:val="20"/>
                <w:szCs w:val="20"/>
              </w:rPr>
              <w:t>Контакты</w:t>
            </w:r>
          </w:p>
          <w:p w:rsidR="00D1168A" w:rsidRDefault="00D1168A" w:rsidP="00D116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разделы сайта:</w:t>
            </w:r>
          </w:p>
          <w:p w:rsidR="00D1168A" w:rsidRPr="009A0341" w:rsidRDefault="00D1168A" w:rsidP="00D1168A">
            <w:pPr>
              <w:pStyle w:val="a3"/>
              <w:rPr>
                <w:sz w:val="20"/>
                <w:szCs w:val="20"/>
              </w:rPr>
            </w:pPr>
          </w:p>
        </w:tc>
      </w:tr>
      <w:tr w:rsidR="009A0341" w:rsidTr="00031D16">
        <w:tc>
          <w:tcPr>
            <w:tcW w:w="3085" w:type="dxa"/>
            <w:shd w:val="clear" w:color="auto" w:fill="D9D9D9" w:themeFill="background1" w:themeFillShade="D9"/>
          </w:tcPr>
          <w:p w:rsidR="009A0341" w:rsidRDefault="00094077" w:rsidP="003D5FD2">
            <w:pPr>
              <w:pStyle w:val="a3"/>
              <w:rPr>
                <w:b/>
                <w:sz w:val="20"/>
                <w:szCs w:val="20"/>
              </w:rPr>
            </w:pPr>
            <w:r w:rsidRPr="005933EC">
              <w:rPr>
                <w:b/>
                <w:sz w:val="20"/>
                <w:szCs w:val="20"/>
              </w:rPr>
              <w:t>Интернет-торговля</w:t>
            </w:r>
          </w:p>
          <w:p w:rsidR="00340D5F" w:rsidRPr="005933EC" w:rsidRDefault="00340D5F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094077" w:rsidRPr="00094077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Каталог товаров/услуг</w:t>
            </w:r>
          </w:p>
          <w:p w:rsidR="00094077" w:rsidRPr="00094077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Корзина покупателя</w:t>
            </w:r>
          </w:p>
          <w:p w:rsidR="00094077" w:rsidRPr="00094077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История заказов покупателя</w:t>
            </w:r>
          </w:p>
          <w:p w:rsidR="00094077" w:rsidRPr="00094077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Поиск по каталогу</w:t>
            </w:r>
          </w:p>
          <w:p w:rsidR="00094077" w:rsidRPr="00094077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Фильтр товаров/услуг</w:t>
            </w:r>
          </w:p>
          <w:p w:rsidR="00094077" w:rsidRPr="00094077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Формирование счета для оплаты</w:t>
            </w:r>
          </w:p>
          <w:p w:rsidR="00094077" w:rsidRPr="00094077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Уведомление о статусе заказа</w:t>
            </w:r>
          </w:p>
          <w:p w:rsidR="009A0341" w:rsidRDefault="00094077" w:rsidP="0009407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94077">
              <w:rPr>
                <w:sz w:val="20"/>
                <w:szCs w:val="20"/>
              </w:rPr>
              <w:t>Оплата on-line</w:t>
            </w:r>
          </w:p>
          <w:p w:rsidR="00094077" w:rsidRDefault="00094077" w:rsidP="0009407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для интернет-торговли:</w:t>
            </w:r>
          </w:p>
          <w:p w:rsidR="00094077" w:rsidRPr="009A0341" w:rsidRDefault="00094077" w:rsidP="00094077">
            <w:pPr>
              <w:pStyle w:val="a3"/>
              <w:rPr>
                <w:sz w:val="20"/>
                <w:szCs w:val="20"/>
              </w:rPr>
            </w:pPr>
          </w:p>
        </w:tc>
      </w:tr>
      <w:tr w:rsidR="009A0341" w:rsidTr="00031D16">
        <w:tc>
          <w:tcPr>
            <w:tcW w:w="3085" w:type="dxa"/>
            <w:shd w:val="clear" w:color="auto" w:fill="D9D9D9" w:themeFill="background1" w:themeFillShade="D9"/>
          </w:tcPr>
          <w:p w:rsidR="009A0341" w:rsidRDefault="00AA29E2" w:rsidP="003D5FD2">
            <w:pPr>
              <w:pStyle w:val="a3"/>
              <w:rPr>
                <w:b/>
                <w:sz w:val="20"/>
                <w:szCs w:val="20"/>
              </w:rPr>
            </w:pPr>
            <w:r w:rsidRPr="00B611BE">
              <w:rPr>
                <w:b/>
                <w:sz w:val="20"/>
                <w:szCs w:val="20"/>
              </w:rPr>
              <w:t>Связь с посетителями сайта</w:t>
            </w:r>
          </w:p>
          <w:p w:rsidR="00340D5F" w:rsidRPr="00B611BE" w:rsidRDefault="00340D5F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Обратная связь по E-mail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Заказ обратного звонка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Книга отзывов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Регистрация пользователей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lastRenderedPageBreak/>
              <w:t>Личный кабинет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Быстрый поиск по сайту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E-mail рассылки и подписки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Голосования и опросы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Публикация новостей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Публикация тематических статей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Размещение комментариев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Форум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Доска объявлений</w:t>
            </w:r>
          </w:p>
          <w:p w:rsidR="00AA29E2" w:rsidRPr="00AA29E2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Размещение собственной рекламы</w:t>
            </w:r>
          </w:p>
          <w:p w:rsidR="009A0341" w:rsidRDefault="00AA29E2" w:rsidP="00AA29E2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Интеграция сайта с социальными сетями</w:t>
            </w:r>
          </w:p>
          <w:p w:rsidR="00AA29E2" w:rsidRDefault="00361BE3" w:rsidP="00AA29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</w:t>
            </w:r>
            <w:r w:rsidR="00AA29E2">
              <w:rPr>
                <w:sz w:val="20"/>
                <w:szCs w:val="20"/>
              </w:rPr>
              <w:t>ьно для связи с посетителями:</w:t>
            </w:r>
          </w:p>
          <w:p w:rsidR="00AA29E2" w:rsidRPr="009A0341" w:rsidRDefault="00AA29E2" w:rsidP="00AA29E2">
            <w:pPr>
              <w:pStyle w:val="a3"/>
              <w:rPr>
                <w:sz w:val="20"/>
                <w:szCs w:val="20"/>
              </w:rPr>
            </w:pPr>
          </w:p>
        </w:tc>
      </w:tr>
      <w:tr w:rsidR="009A0341" w:rsidTr="00031D16">
        <w:tc>
          <w:tcPr>
            <w:tcW w:w="3085" w:type="dxa"/>
            <w:shd w:val="clear" w:color="auto" w:fill="D9D9D9" w:themeFill="background1" w:themeFillShade="D9"/>
          </w:tcPr>
          <w:p w:rsidR="00B611BE" w:rsidRPr="00B611BE" w:rsidRDefault="00B611BE" w:rsidP="00B611BE">
            <w:pPr>
              <w:pStyle w:val="a3"/>
              <w:rPr>
                <w:b/>
                <w:sz w:val="20"/>
                <w:szCs w:val="20"/>
              </w:rPr>
            </w:pPr>
            <w:r w:rsidRPr="00B611BE">
              <w:rPr>
                <w:b/>
                <w:sz w:val="20"/>
                <w:szCs w:val="20"/>
              </w:rPr>
              <w:lastRenderedPageBreak/>
              <w:t>Адаптивная верстка сайта</w:t>
            </w:r>
          </w:p>
          <w:p w:rsidR="009A0341" w:rsidRPr="00B611BE" w:rsidRDefault="00B611BE" w:rsidP="00B611BE">
            <w:pPr>
              <w:pStyle w:val="a3"/>
              <w:rPr>
                <w:i/>
                <w:sz w:val="18"/>
                <w:szCs w:val="18"/>
              </w:rPr>
            </w:pPr>
            <w:r w:rsidRPr="00B611BE">
              <w:rPr>
                <w:i/>
                <w:sz w:val="18"/>
                <w:szCs w:val="18"/>
              </w:rPr>
              <w:t>укажите адаптивные состояния</w:t>
            </w:r>
            <w:r w:rsidR="00340D5F">
              <w:rPr>
                <w:i/>
                <w:sz w:val="18"/>
                <w:szCs w:val="18"/>
              </w:rPr>
              <w:t xml:space="preserve"> </w:t>
            </w:r>
            <w:r w:rsidR="00340D5F"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347C5B" w:rsidRPr="00347C5B" w:rsidRDefault="00347C5B" w:rsidP="00347C5B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>300-480 px</w:t>
            </w:r>
          </w:p>
          <w:p w:rsidR="00347C5B" w:rsidRPr="00347C5B" w:rsidRDefault="00347C5B" w:rsidP="00347C5B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>480-600 px</w:t>
            </w:r>
          </w:p>
          <w:p w:rsidR="00347C5B" w:rsidRPr="00347C5B" w:rsidRDefault="00347C5B" w:rsidP="00347C5B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>600-768 px</w:t>
            </w:r>
          </w:p>
          <w:p w:rsidR="00347C5B" w:rsidRPr="00347C5B" w:rsidRDefault="00347C5B" w:rsidP="00347C5B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>768-1024 px</w:t>
            </w:r>
          </w:p>
          <w:p w:rsidR="00347C5B" w:rsidRPr="00347C5B" w:rsidRDefault="00347C5B" w:rsidP="00347C5B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>1024-1280 px</w:t>
            </w:r>
          </w:p>
          <w:p w:rsidR="00347C5B" w:rsidRPr="00347C5B" w:rsidRDefault="00347C5B" w:rsidP="00347C5B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>1280-1680 px</w:t>
            </w:r>
          </w:p>
          <w:p w:rsidR="009A0341" w:rsidRPr="009A0341" w:rsidRDefault="00347C5B" w:rsidP="00347C5B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>1680-1920 px</w:t>
            </w:r>
          </w:p>
        </w:tc>
      </w:tr>
    </w:tbl>
    <w:p w:rsidR="009A0341" w:rsidRDefault="009A0341" w:rsidP="003D5FD2">
      <w:pPr>
        <w:pStyle w:val="a3"/>
      </w:pPr>
    </w:p>
    <w:p w:rsidR="009A0341" w:rsidRDefault="009A0341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5C0BE5" w:rsidTr="0072737F">
        <w:tc>
          <w:tcPr>
            <w:tcW w:w="10682" w:type="dxa"/>
            <w:gridSpan w:val="2"/>
          </w:tcPr>
          <w:p w:rsidR="005C0BE5" w:rsidRPr="005C0BE5" w:rsidRDefault="005C0BE5" w:rsidP="005C0BE5">
            <w:pPr>
              <w:pStyle w:val="a3"/>
              <w:jc w:val="center"/>
              <w:rPr>
                <w:b/>
              </w:rPr>
            </w:pPr>
            <w:r w:rsidRPr="005C0BE5">
              <w:rPr>
                <w:b/>
              </w:rPr>
              <w:t>7. НАПОЛНЕНИЕ САЙТА КОНТЕНТОМ И РАЗМЕЩЕНИЕ В СЕТИ</w:t>
            </w:r>
          </w:p>
        </w:tc>
      </w:tr>
      <w:tr w:rsidR="005C0BE5" w:rsidTr="005C0BE5">
        <w:tc>
          <w:tcPr>
            <w:tcW w:w="3085" w:type="dxa"/>
            <w:shd w:val="clear" w:color="auto" w:fill="D9D9D9" w:themeFill="background1" w:themeFillShade="D9"/>
          </w:tcPr>
          <w:p w:rsidR="005C0BE5" w:rsidRDefault="00310408" w:rsidP="003D5FD2">
            <w:pPr>
              <w:pStyle w:val="a3"/>
              <w:rPr>
                <w:b/>
                <w:sz w:val="20"/>
                <w:szCs w:val="20"/>
              </w:rPr>
            </w:pPr>
            <w:r w:rsidRPr="00310408">
              <w:rPr>
                <w:b/>
                <w:sz w:val="20"/>
                <w:szCs w:val="20"/>
              </w:rPr>
              <w:t>Материалы, предоставляемые Заказчиком</w:t>
            </w:r>
          </w:p>
          <w:p w:rsidR="00340D5F" w:rsidRPr="00310408" w:rsidRDefault="00340D5F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310408" w:rsidRPr="00310408" w:rsidRDefault="00310408" w:rsidP="00310408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10408">
              <w:rPr>
                <w:sz w:val="20"/>
                <w:szCs w:val="20"/>
              </w:rPr>
              <w:t>Тексты</w:t>
            </w:r>
          </w:p>
          <w:p w:rsidR="00310408" w:rsidRPr="00310408" w:rsidRDefault="00310408" w:rsidP="00310408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10408">
              <w:rPr>
                <w:sz w:val="20"/>
                <w:szCs w:val="20"/>
              </w:rPr>
              <w:t>Фотографии, иллюстрации</w:t>
            </w:r>
          </w:p>
          <w:p w:rsidR="005C0BE5" w:rsidRDefault="00310408" w:rsidP="00310408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10408">
              <w:rPr>
                <w:sz w:val="20"/>
                <w:szCs w:val="20"/>
              </w:rPr>
              <w:t>Видео- аудио- материалы</w:t>
            </w:r>
          </w:p>
          <w:p w:rsidR="00310408" w:rsidRDefault="00310408" w:rsidP="0031040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материалы:</w:t>
            </w:r>
          </w:p>
          <w:p w:rsidR="00310408" w:rsidRPr="005C0BE5" w:rsidRDefault="00310408" w:rsidP="00310408">
            <w:pPr>
              <w:pStyle w:val="a3"/>
              <w:rPr>
                <w:sz w:val="20"/>
                <w:szCs w:val="20"/>
              </w:rPr>
            </w:pPr>
          </w:p>
        </w:tc>
      </w:tr>
      <w:tr w:rsidR="005C0BE5" w:rsidTr="005C0BE5">
        <w:tc>
          <w:tcPr>
            <w:tcW w:w="3085" w:type="dxa"/>
            <w:shd w:val="clear" w:color="auto" w:fill="D9D9D9" w:themeFill="background1" w:themeFillShade="D9"/>
          </w:tcPr>
          <w:p w:rsidR="005C0BE5" w:rsidRDefault="00213A1B" w:rsidP="003D5FD2">
            <w:pPr>
              <w:pStyle w:val="a3"/>
              <w:rPr>
                <w:b/>
                <w:sz w:val="20"/>
                <w:szCs w:val="20"/>
              </w:rPr>
            </w:pPr>
            <w:r w:rsidRPr="00213A1B">
              <w:rPr>
                <w:b/>
                <w:sz w:val="20"/>
                <w:szCs w:val="20"/>
              </w:rPr>
              <w:t>Подготовка и размещение контента</w:t>
            </w:r>
          </w:p>
          <w:p w:rsidR="00B21E5B" w:rsidRPr="00213A1B" w:rsidRDefault="00B21E5B" w:rsidP="003D5FD2">
            <w:pPr>
              <w:pStyle w:val="a3"/>
              <w:rPr>
                <w:b/>
                <w:sz w:val="20"/>
                <w:szCs w:val="20"/>
              </w:rPr>
            </w:pPr>
            <w:r w:rsidRPr="00226295">
              <w:rPr>
                <w:i/>
                <w:sz w:val="18"/>
                <w:szCs w:val="18"/>
              </w:rPr>
              <w:t xml:space="preserve">(выбрать </w:t>
            </w:r>
            <w:r>
              <w:rPr>
                <w:i/>
                <w:sz w:val="18"/>
                <w:szCs w:val="18"/>
              </w:rPr>
              <w:t>один вариант</w:t>
            </w:r>
            <w:r w:rsidRPr="002262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213A1B" w:rsidRPr="00213A1B" w:rsidRDefault="00213A1B" w:rsidP="00213A1B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13A1B">
              <w:rPr>
                <w:sz w:val="20"/>
                <w:szCs w:val="20"/>
              </w:rPr>
              <w:t>Контент готовится и размещается Заказчиком</w:t>
            </w:r>
          </w:p>
          <w:p w:rsidR="00213A1B" w:rsidRPr="00213A1B" w:rsidRDefault="00213A1B" w:rsidP="00213A1B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13A1B">
              <w:rPr>
                <w:sz w:val="20"/>
                <w:szCs w:val="20"/>
              </w:rPr>
              <w:t>Контент готовится Заказчиком, размещается Исполнителем без изменений</w:t>
            </w:r>
          </w:p>
          <w:p w:rsidR="00213A1B" w:rsidRPr="00213A1B" w:rsidRDefault="00213A1B" w:rsidP="00213A1B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13A1B">
              <w:rPr>
                <w:sz w:val="20"/>
                <w:szCs w:val="20"/>
              </w:rPr>
              <w:t>Контент готовится Заказчиком, оптимизируется и размещается Исполнителем</w:t>
            </w:r>
          </w:p>
          <w:p w:rsidR="005C0BE5" w:rsidRPr="005C0BE5" w:rsidRDefault="00213A1B" w:rsidP="00213A1B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13A1B">
              <w:rPr>
                <w:sz w:val="20"/>
                <w:szCs w:val="20"/>
              </w:rPr>
              <w:t>Контент готовится, оптимизируется и размещается Исполнителем</w:t>
            </w:r>
          </w:p>
        </w:tc>
      </w:tr>
      <w:tr w:rsidR="005C0BE5" w:rsidTr="005C0BE5">
        <w:tc>
          <w:tcPr>
            <w:tcW w:w="3085" w:type="dxa"/>
            <w:shd w:val="clear" w:color="auto" w:fill="D9D9D9" w:themeFill="background1" w:themeFillShade="D9"/>
          </w:tcPr>
          <w:p w:rsidR="005C0BE5" w:rsidRPr="00A30C95" w:rsidRDefault="00A30C95" w:rsidP="003D5FD2">
            <w:pPr>
              <w:pStyle w:val="a3"/>
              <w:rPr>
                <w:b/>
                <w:sz w:val="20"/>
                <w:szCs w:val="20"/>
              </w:rPr>
            </w:pPr>
            <w:r w:rsidRPr="00A30C95">
              <w:rPr>
                <w:b/>
                <w:sz w:val="20"/>
                <w:szCs w:val="20"/>
              </w:rPr>
              <w:t>Доменное имя</w:t>
            </w:r>
          </w:p>
          <w:p w:rsidR="00A30C95" w:rsidRPr="005C0BE5" w:rsidRDefault="00A30C95" w:rsidP="003D5FD2">
            <w:pPr>
              <w:pStyle w:val="a3"/>
              <w:rPr>
                <w:sz w:val="20"/>
                <w:szCs w:val="20"/>
              </w:rPr>
            </w:pPr>
            <w:r w:rsidRPr="00226295">
              <w:rPr>
                <w:i/>
                <w:sz w:val="18"/>
                <w:szCs w:val="18"/>
              </w:rPr>
              <w:t xml:space="preserve">(выбрать </w:t>
            </w:r>
            <w:r>
              <w:rPr>
                <w:i/>
                <w:sz w:val="18"/>
                <w:szCs w:val="18"/>
              </w:rPr>
              <w:t>один вариант</w:t>
            </w:r>
            <w:r w:rsidRPr="002262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A30C95" w:rsidRPr="00A30C95" w:rsidRDefault="00A30C95" w:rsidP="00A30C95">
            <w:pPr>
              <w:pStyle w:val="a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30C95">
              <w:rPr>
                <w:sz w:val="20"/>
                <w:szCs w:val="20"/>
              </w:rPr>
              <w:t>Доменное имя уже есть</w:t>
            </w:r>
          </w:p>
          <w:p w:rsidR="005C0BE5" w:rsidRPr="005C0BE5" w:rsidRDefault="00A30C95" w:rsidP="00A30C95">
            <w:pPr>
              <w:pStyle w:val="a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30C95">
              <w:rPr>
                <w:sz w:val="20"/>
                <w:szCs w:val="20"/>
              </w:rPr>
              <w:t>Требуется регистрация домена</w:t>
            </w:r>
          </w:p>
        </w:tc>
      </w:tr>
      <w:tr w:rsidR="005C0BE5" w:rsidTr="005C0BE5">
        <w:tc>
          <w:tcPr>
            <w:tcW w:w="3085" w:type="dxa"/>
            <w:shd w:val="clear" w:color="auto" w:fill="D9D9D9" w:themeFill="background1" w:themeFillShade="D9"/>
          </w:tcPr>
          <w:p w:rsidR="005C0BE5" w:rsidRPr="00603B79" w:rsidRDefault="00E54B33" w:rsidP="003D5FD2">
            <w:pPr>
              <w:pStyle w:val="a3"/>
              <w:rPr>
                <w:b/>
                <w:sz w:val="20"/>
                <w:szCs w:val="20"/>
              </w:rPr>
            </w:pPr>
            <w:r w:rsidRPr="00603B79">
              <w:rPr>
                <w:b/>
                <w:sz w:val="20"/>
                <w:szCs w:val="20"/>
              </w:rPr>
              <w:t>Хостинг для размещения сайта</w:t>
            </w:r>
          </w:p>
        </w:tc>
        <w:tc>
          <w:tcPr>
            <w:tcW w:w="7597" w:type="dxa"/>
          </w:tcPr>
          <w:p w:rsidR="00E54B33" w:rsidRPr="00E54B33" w:rsidRDefault="00E54B33" w:rsidP="00E54B33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54B33">
              <w:rPr>
                <w:sz w:val="20"/>
                <w:szCs w:val="20"/>
              </w:rPr>
              <w:t>Уже оплачен</w:t>
            </w:r>
          </w:p>
          <w:p w:rsidR="005C0BE5" w:rsidRPr="005C0BE5" w:rsidRDefault="00E54B33" w:rsidP="00E54B33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54B33">
              <w:rPr>
                <w:sz w:val="20"/>
                <w:szCs w:val="20"/>
              </w:rPr>
              <w:t>Требуется покупка</w:t>
            </w:r>
          </w:p>
        </w:tc>
      </w:tr>
      <w:tr w:rsidR="005C0BE5" w:rsidTr="005C0BE5">
        <w:tc>
          <w:tcPr>
            <w:tcW w:w="3085" w:type="dxa"/>
            <w:shd w:val="clear" w:color="auto" w:fill="D9D9D9" w:themeFill="background1" w:themeFillShade="D9"/>
          </w:tcPr>
          <w:p w:rsidR="005C0BE5" w:rsidRDefault="00352D22" w:rsidP="003D5FD2">
            <w:pPr>
              <w:pStyle w:val="a3"/>
              <w:rPr>
                <w:b/>
                <w:sz w:val="20"/>
                <w:szCs w:val="20"/>
              </w:rPr>
            </w:pPr>
            <w:r w:rsidRPr="00D83C87">
              <w:rPr>
                <w:b/>
                <w:sz w:val="20"/>
                <w:szCs w:val="20"/>
              </w:rPr>
              <w:t>Дополнительно требуется</w:t>
            </w:r>
          </w:p>
          <w:p w:rsidR="00D83C87" w:rsidRPr="00D83C87" w:rsidRDefault="00D83C87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</w:tcPr>
          <w:p w:rsidR="00352D22" w:rsidRPr="00352D22" w:rsidRDefault="00352D22" w:rsidP="00352D22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написание, переработка текстов (копирайтинг, рерайтинг)</w:t>
            </w:r>
          </w:p>
          <w:p w:rsidR="00352D22" w:rsidRPr="00352D22" w:rsidRDefault="00352D22" w:rsidP="00352D22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первоначальное наполнение каталога продукции</w:t>
            </w:r>
          </w:p>
          <w:p w:rsidR="00352D22" w:rsidRPr="00352D22" w:rsidRDefault="00352D22" w:rsidP="00352D22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профессиональная фотосъёмка продукции</w:t>
            </w:r>
          </w:p>
          <w:p w:rsidR="005C0BE5" w:rsidRPr="005C0BE5" w:rsidRDefault="00352D22" w:rsidP="00352D22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базовая поисковая оптимизация</w:t>
            </w:r>
          </w:p>
        </w:tc>
      </w:tr>
    </w:tbl>
    <w:p w:rsidR="005C0BE5" w:rsidRDefault="005C0BE5" w:rsidP="003D5FD2">
      <w:pPr>
        <w:pStyle w:val="a3"/>
      </w:pPr>
    </w:p>
    <w:p w:rsidR="005C0BE5" w:rsidRDefault="005C0BE5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D95A07" w:rsidTr="001F4BCF">
        <w:tc>
          <w:tcPr>
            <w:tcW w:w="10682" w:type="dxa"/>
            <w:gridSpan w:val="2"/>
          </w:tcPr>
          <w:p w:rsidR="00D95A07" w:rsidRPr="007D17CC" w:rsidRDefault="007D17CC" w:rsidP="007D17CC">
            <w:pPr>
              <w:pStyle w:val="a3"/>
              <w:jc w:val="center"/>
              <w:rPr>
                <w:b/>
              </w:rPr>
            </w:pPr>
            <w:r w:rsidRPr="007D17CC">
              <w:rPr>
                <w:b/>
              </w:rPr>
              <w:t>8. БЮДЖЕТ И СРОКИ РАЗРАБОТКИ САЙТА</w:t>
            </w:r>
          </w:p>
        </w:tc>
      </w:tr>
      <w:tr w:rsidR="00D95A07" w:rsidTr="00D95A07">
        <w:tc>
          <w:tcPr>
            <w:tcW w:w="3085" w:type="dxa"/>
            <w:shd w:val="clear" w:color="auto" w:fill="D9D9D9" w:themeFill="background1" w:themeFillShade="D9"/>
          </w:tcPr>
          <w:p w:rsidR="00D95A07" w:rsidRDefault="007D17CC" w:rsidP="003D5FD2">
            <w:pPr>
              <w:pStyle w:val="a3"/>
              <w:rPr>
                <w:b/>
                <w:sz w:val="20"/>
                <w:szCs w:val="20"/>
              </w:rPr>
            </w:pPr>
            <w:r w:rsidRPr="007D17CC">
              <w:rPr>
                <w:b/>
                <w:sz w:val="20"/>
                <w:szCs w:val="20"/>
              </w:rPr>
              <w:t>Предполагаемый бюджет разработки</w:t>
            </w:r>
          </w:p>
          <w:p w:rsidR="007D17CC" w:rsidRPr="007D17CC" w:rsidRDefault="007D17CC" w:rsidP="003D5FD2">
            <w:pPr>
              <w:pStyle w:val="a3"/>
              <w:rPr>
                <w:b/>
                <w:sz w:val="20"/>
                <w:szCs w:val="20"/>
              </w:rPr>
            </w:pPr>
            <w:r w:rsidRPr="00226295">
              <w:rPr>
                <w:i/>
                <w:sz w:val="18"/>
                <w:szCs w:val="18"/>
              </w:rPr>
              <w:t xml:space="preserve">(выбрать </w:t>
            </w:r>
            <w:r>
              <w:rPr>
                <w:i/>
                <w:sz w:val="18"/>
                <w:szCs w:val="18"/>
              </w:rPr>
              <w:t>один вариант</w:t>
            </w:r>
            <w:r w:rsidRPr="002262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7D17CC" w:rsidRPr="007D17CC" w:rsidRDefault="007D17CC" w:rsidP="007D17CC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17CC">
              <w:rPr>
                <w:sz w:val="20"/>
                <w:szCs w:val="20"/>
              </w:rPr>
              <w:t>до 30 000 руб.</w:t>
            </w:r>
          </w:p>
          <w:p w:rsidR="007D17CC" w:rsidRPr="007D17CC" w:rsidRDefault="007D17CC" w:rsidP="007D17CC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17CC">
              <w:rPr>
                <w:sz w:val="20"/>
                <w:szCs w:val="20"/>
              </w:rPr>
              <w:t>30-100 000 руб</w:t>
            </w:r>
          </w:p>
          <w:p w:rsidR="007D17CC" w:rsidRPr="007D17CC" w:rsidRDefault="007D17CC" w:rsidP="007D17CC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17CC">
              <w:rPr>
                <w:sz w:val="20"/>
                <w:szCs w:val="20"/>
              </w:rPr>
              <w:t>100-250 000 руб.</w:t>
            </w:r>
          </w:p>
          <w:p w:rsidR="007D17CC" w:rsidRPr="007D17CC" w:rsidRDefault="007D17CC" w:rsidP="007D17CC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17CC">
              <w:rPr>
                <w:sz w:val="20"/>
                <w:szCs w:val="20"/>
              </w:rPr>
              <w:t>свыше 250 000 руб.</w:t>
            </w:r>
          </w:p>
          <w:p w:rsidR="00D95A07" w:rsidRPr="00D95A07" w:rsidRDefault="007D17CC" w:rsidP="007D17CC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17CC">
              <w:rPr>
                <w:sz w:val="20"/>
                <w:szCs w:val="20"/>
              </w:rPr>
              <w:t>не могу сказать, нужна консультация</w:t>
            </w:r>
          </w:p>
        </w:tc>
      </w:tr>
      <w:tr w:rsidR="00D95A07" w:rsidTr="00D95A07">
        <w:tc>
          <w:tcPr>
            <w:tcW w:w="3085" w:type="dxa"/>
            <w:shd w:val="clear" w:color="auto" w:fill="D9D9D9" w:themeFill="background1" w:themeFillShade="D9"/>
          </w:tcPr>
          <w:p w:rsidR="00D95A07" w:rsidRDefault="00F1275C" w:rsidP="003D5FD2">
            <w:pPr>
              <w:pStyle w:val="a3"/>
              <w:rPr>
                <w:b/>
                <w:sz w:val="20"/>
                <w:szCs w:val="20"/>
              </w:rPr>
            </w:pPr>
            <w:r w:rsidRPr="00F1275C">
              <w:rPr>
                <w:b/>
                <w:sz w:val="20"/>
                <w:szCs w:val="20"/>
              </w:rPr>
              <w:t>Является ли бюджет строго ограниченным?</w:t>
            </w:r>
          </w:p>
          <w:p w:rsidR="00F1275C" w:rsidRPr="00F1275C" w:rsidRDefault="00F1275C" w:rsidP="003D5FD2">
            <w:pPr>
              <w:pStyle w:val="a3"/>
              <w:rPr>
                <w:b/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 xml:space="preserve">(выбрать </w:t>
            </w:r>
            <w:r w:rsidR="00AA5D88">
              <w:rPr>
                <w:i/>
                <w:sz w:val="18"/>
                <w:szCs w:val="18"/>
              </w:rPr>
              <w:t>один вариант</w:t>
            </w:r>
            <w:r w:rsidRPr="00A50DA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F1275C" w:rsidRPr="00F1275C" w:rsidRDefault="00F1275C" w:rsidP="00F1275C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1275C">
              <w:rPr>
                <w:sz w:val="20"/>
                <w:szCs w:val="20"/>
              </w:rPr>
              <w:t>да</w:t>
            </w:r>
          </w:p>
          <w:p w:rsidR="00F1275C" w:rsidRPr="00F1275C" w:rsidRDefault="00F1275C" w:rsidP="00F1275C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1275C">
              <w:rPr>
                <w:sz w:val="20"/>
                <w:szCs w:val="20"/>
              </w:rPr>
              <w:t>нет</w:t>
            </w:r>
          </w:p>
          <w:p w:rsidR="00D95A07" w:rsidRPr="00D95A07" w:rsidRDefault="00F1275C" w:rsidP="00F1275C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1275C">
              <w:rPr>
                <w:sz w:val="20"/>
                <w:szCs w:val="20"/>
              </w:rPr>
              <w:t>не знаю</w:t>
            </w:r>
          </w:p>
        </w:tc>
      </w:tr>
      <w:tr w:rsidR="00D95A07" w:rsidTr="00D95A07">
        <w:tc>
          <w:tcPr>
            <w:tcW w:w="3085" w:type="dxa"/>
            <w:shd w:val="clear" w:color="auto" w:fill="D9D9D9" w:themeFill="background1" w:themeFillShade="D9"/>
          </w:tcPr>
          <w:p w:rsidR="00D95A07" w:rsidRPr="003851F1" w:rsidRDefault="00F12F20" w:rsidP="003D5FD2">
            <w:pPr>
              <w:pStyle w:val="a3"/>
              <w:rPr>
                <w:b/>
                <w:sz w:val="20"/>
                <w:szCs w:val="20"/>
              </w:rPr>
            </w:pPr>
            <w:r w:rsidRPr="003851F1">
              <w:rPr>
                <w:b/>
                <w:sz w:val="20"/>
                <w:szCs w:val="20"/>
              </w:rPr>
              <w:t>Текущее состояние бюджета проекта</w:t>
            </w:r>
          </w:p>
          <w:p w:rsidR="00F12F20" w:rsidRPr="00D95A07" w:rsidRDefault="00F12F20" w:rsidP="003D5FD2">
            <w:pPr>
              <w:pStyle w:val="a3"/>
              <w:rPr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 xml:space="preserve">(выбрать </w:t>
            </w:r>
            <w:r w:rsidR="003851F1">
              <w:rPr>
                <w:i/>
                <w:sz w:val="18"/>
                <w:szCs w:val="18"/>
              </w:rPr>
              <w:t>один вариант</w:t>
            </w:r>
            <w:r w:rsidRPr="00A50DA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F12F20" w:rsidRPr="00F12F20" w:rsidRDefault="00F12F20" w:rsidP="00F12F20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12F20">
              <w:rPr>
                <w:sz w:val="20"/>
                <w:szCs w:val="20"/>
              </w:rPr>
              <w:t>бюджет утвержден</w:t>
            </w:r>
          </w:p>
          <w:p w:rsidR="00F12F20" w:rsidRPr="00F12F20" w:rsidRDefault="00F12F20" w:rsidP="00F12F20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12F20">
              <w:rPr>
                <w:sz w:val="20"/>
                <w:szCs w:val="20"/>
              </w:rPr>
              <w:t>бюджет не утвержден</w:t>
            </w:r>
          </w:p>
          <w:p w:rsidR="00F12F20" w:rsidRPr="00F12F20" w:rsidRDefault="00F12F20" w:rsidP="00F12F20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12F20">
              <w:rPr>
                <w:sz w:val="20"/>
                <w:szCs w:val="20"/>
              </w:rPr>
              <w:t>бюджет в стадии разработки</w:t>
            </w:r>
          </w:p>
          <w:p w:rsidR="00D95A07" w:rsidRPr="00D95A07" w:rsidRDefault="00F12F20" w:rsidP="00F12F20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12F20">
              <w:rPr>
                <w:sz w:val="20"/>
                <w:szCs w:val="20"/>
              </w:rPr>
              <w:t>бюджет отсутствует</w:t>
            </w:r>
          </w:p>
        </w:tc>
      </w:tr>
      <w:tr w:rsidR="00D95A07" w:rsidTr="00D95A07">
        <w:tc>
          <w:tcPr>
            <w:tcW w:w="3085" w:type="dxa"/>
            <w:shd w:val="clear" w:color="auto" w:fill="D9D9D9" w:themeFill="background1" w:themeFillShade="D9"/>
          </w:tcPr>
          <w:p w:rsidR="00D95A07" w:rsidRPr="006C57D4" w:rsidRDefault="006C57D4" w:rsidP="003D5FD2">
            <w:pPr>
              <w:pStyle w:val="a3"/>
              <w:rPr>
                <w:b/>
                <w:sz w:val="20"/>
                <w:szCs w:val="20"/>
              </w:rPr>
            </w:pPr>
            <w:r w:rsidRPr="006C57D4">
              <w:rPr>
                <w:b/>
                <w:sz w:val="20"/>
                <w:szCs w:val="20"/>
              </w:rPr>
              <w:t>Предполагаемый/желаемый срок разработки</w:t>
            </w:r>
          </w:p>
          <w:p w:rsidR="006C57D4" w:rsidRPr="00D95A07" w:rsidRDefault="006C57D4" w:rsidP="003D5FD2">
            <w:pPr>
              <w:pStyle w:val="a3"/>
              <w:rPr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 xml:space="preserve">(выбрать </w:t>
            </w:r>
            <w:r>
              <w:rPr>
                <w:i/>
                <w:sz w:val="18"/>
                <w:szCs w:val="18"/>
              </w:rPr>
              <w:t>один вариант</w:t>
            </w:r>
            <w:r w:rsidRPr="00A50DA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:rsidR="006C57D4" w:rsidRPr="006C57D4" w:rsidRDefault="006C57D4" w:rsidP="006C57D4">
            <w:pPr>
              <w:pStyle w:val="a3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C57D4">
              <w:rPr>
                <w:sz w:val="20"/>
                <w:szCs w:val="20"/>
              </w:rPr>
              <w:t>до месяца</w:t>
            </w:r>
          </w:p>
          <w:p w:rsidR="006C57D4" w:rsidRPr="006C57D4" w:rsidRDefault="006C57D4" w:rsidP="006C57D4">
            <w:pPr>
              <w:pStyle w:val="a3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C57D4">
              <w:rPr>
                <w:sz w:val="20"/>
                <w:szCs w:val="20"/>
              </w:rPr>
              <w:t>2-3 месяца</w:t>
            </w:r>
          </w:p>
          <w:p w:rsidR="006C57D4" w:rsidRPr="006C57D4" w:rsidRDefault="006C57D4" w:rsidP="006C57D4">
            <w:pPr>
              <w:pStyle w:val="a3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C57D4">
              <w:rPr>
                <w:sz w:val="20"/>
                <w:szCs w:val="20"/>
              </w:rPr>
              <w:t>3-6 месяцев</w:t>
            </w:r>
          </w:p>
          <w:p w:rsidR="00D95A07" w:rsidRPr="00D95A07" w:rsidRDefault="006C57D4" w:rsidP="006C57D4">
            <w:pPr>
              <w:pStyle w:val="a3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C57D4">
              <w:rPr>
                <w:sz w:val="20"/>
                <w:szCs w:val="20"/>
              </w:rPr>
              <w:lastRenderedPageBreak/>
              <w:t>более 6 месяцев</w:t>
            </w:r>
          </w:p>
        </w:tc>
      </w:tr>
    </w:tbl>
    <w:p w:rsidR="005C0BE5" w:rsidRDefault="005C0BE5" w:rsidP="003D5FD2">
      <w:pPr>
        <w:pStyle w:val="a3"/>
      </w:pPr>
    </w:p>
    <w:p w:rsidR="009A1829" w:rsidRDefault="009A1829" w:rsidP="003D5FD2">
      <w:pPr>
        <w:pStyle w:val="a3"/>
      </w:pPr>
    </w:p>
    <w:p w:rsidR="009A1829" w:rsidRDefault="009A1829" w:rsidP="003D5FD2">
      <w:pPr>
        <w:pStyle w:val="a3"/>
      </w:pPr>
    </w:p>
    <w:p w:rsidR="009A1829" w:rsidRDefault="009A1829" w:rsidP="003D5FD2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9A1829" w:rsidTr="009A1829">
        <w:tc>
          <w:tcPr>
            <w:tcW w:w="10682" w:type="dxa"/>
            <w:gridSpan w:val="2"/>
            <w:shd w:val="clear" w:color="auto" w:fill="auto"/>
          </w:tcPr>
          <w:p w:rsidR="009A1829" w:rsidRPr="009A1829" w:rsidRDefault="009A1829" w:rsidP="009A1829">
            <w:pPr>
              <w:pStyle w:val="a3"/>
              <w:jc w:val="center"/>
              <w:rPr>
                <w:b/>
              </w:rPr>
            </w:pPr>
            <w:r w:rsidRPr="009A1829">
              <w:rPr>
                <w:b/>
              </w:rPr>
              <w:t>9. ПОДДЕРЖКА И РАЗВИТИЕ САЙТА</w:t>
            </w:r>
          </w:p>
        </w:tc>
      </w:tr>
      <w:tr w:rsidR="009A1829" w:rsidTr="009A1829">
        <w:trPr>
          <w:trHeight w:val="368"/>
        </w:trPr>
        <w:tc>
          <w:tcPr>
            <w:tcW w:w="3085" w:type="dxa"/>
            <w:shd w:val="clear" w:color="auto" w:fill="D9D9D9" w:themeFill="background1" w:themeFillShade="D9"/>
          </w:tcPr>
          <w:p w:rsidR="009A1829" w:rsidRPr="009A1829" w:rsidRDefault="009A1829" w:rsidP="003D5FD2">
            <w:pPr>
              <w:pStyle w:val="a3"/>
              <w:rPr>
                <w:b/>
                <w:sz w:val="20"/>
                <w:szCs w:val="20"/>
              </w:rPr>
            </w:pPr>
            <w:r w:rsidRPr="009A1829">
              <w:rPr>
                <w:b/>
                <w:sz w:val="20"/>
                <w:szCs w:val="20"/>
              </w:rPr>
              <w:t>Услуги по поддержке и развитию сайта</w:t>
            </w:r>
          </w:p>
          <w:p w:rsidR="009A1829" w:rsidRPr="009A1829" w:rsidRDefault="009A1829" w:rsidP="003D5FD2">
            <w:pPr>
              <w:pStyle w:val="a3"/>
              <w:rPr>
                <w:sz w:val="20"/>
                <w:szCs w:val="20"/>
              </w:rPr>
            </w:pPr>
            <w:r w:rsidRPr="00A50DA2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7597" w:type="dxa"/>
            <w:shd w:val="clear" w:color="auto" w:fill="auto"/>
          </w:tcPr>
          <w:p w:rsidR="009A1829" w:rsidRPr="009A1829" w:rsidRDefault="009A1829" w:rsidP="009A1829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A1829">
              <w:rPr>
                <w:sz w:val="20"/>
                <w:szCs w:val="20"/>
              </w:rPr>
              <w:t>Регулярное обновление сайта</w:t>
            </w:r>
          </w:p>
          <w:p w:rsidR="009A1829" w:rsidRPr="009A1829" w:rsidRDefault="009A1829" w:rsidP="009A1829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A1829">
              <w:rPr>
                <w:sz w:val="20"/>
                <w:szCs w:val="20"/>
              </w:rPr>
              <w:t>Техническое сопровождение сайта</w:t>
            </w:r>
          </w:p>
          <w:p w:rsidR="009A1829" w:rsidRPr="009A1829" w:rsidRDefault="009A1829" w:rsidP="009A1829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A1829">
              <w:rPr>
                <w:sz w:val="20"/>
                <w:szCs w:val="20"/>
              </w:rPr>
              <w:t>SEO-сопровождение сайта</w:t>
            </w:r>
          </w:p>
          <w:p w:rsidR="009A1829" w:rsidRPr="009A1829" w:rsidRDefault="009A1829" w:rsidP="009A1829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A1829">
              <w:rPr>
                <w:sz w:val="20"/>
                <w:szCs w:val="20"/>
              </w:rPr>
              <w:t>Контекстная реклама</w:t>
            </w:r>
          </w:p>
          <w:p w:rsidR="009A1829" w:rsidRPr="009A1829" w:rsidRDefault="009A1829" w:rsidP="009A1829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A1829">
              <w:rPr>
                <w:sz w:val="20"/>
                <w:szCs w:val="20"/>
              </w:rPr>
              <w:t>Продвижение в социальных сетях</w:t>
            </w:r>
          </w:p>
        </w:tc>
      </w:tr>
    </w:tbl>
    <w:p w:rsidR="009A1829" w:rsidRDefault="009A1829" w:rsidP="003D5FD2">
      <w:pPr>
        <w:pStyle w:val="a3"/>
      </w:pPr>
    </w:p>
    <w:p w:rsidR="00BA21B5" w:rsidRDefault="00BA21B5" w:rsidP="003D5FD2">
      <w:pPr>
        <w:pStyle w:val="a3"/>
      </w:pPr>
    </w:p>
    <w:p w:rsidR="00BA21B5" w:rsidRDefault="00BA21B5" w:rsidP="003D5FD2">
      <w:pPr>
        <w:pStyle w:val="a3"/>
      </w:pP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237"/>
      </w:tblGrid>
      <w:tr w:rsidR="00A84F76" w:rsidTr="00A344A7">
        <w:trPr>
          <w:trHeight w:val="452"/>
        </w:trPr>
        <w:tc>
          <w:tcPr>
            <w:tcW w:w="9214" w:type="dxa"/>
            <w:gridSpan w:val="2"/>
            <w:vAlign w:val="center"/>
          </w:tcPr>
          <w:p w:rsidR="00A84F76" w:rsidRPr="001A55CB" w:rsidRDefault="004553A9" w:rsidP="0083713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БРИФ</w:t>
            </w:r>
            <w:r w:rsidR="00A84F76" w:rsidRPr="001A55CB">
              <w:rPr>
                <w:b/>
              </w:rPr>
              <w:t xml:space="preserve"> ЗАПОЛНИЛ</w:t>
            </w:r>
          </w:p>
        </w:tc>
      </w:tr>
      <w:tr w:rsidR="00A84F76" w:rsidTr="00A344A7">
        <w:tc>
          <w:tcPr>
            <w:tcW w:w="2977" w:type="dxa"/>
            <w:shd w:val="clear" w:color="auto" w:fill="F2F2F2" w:themeFill="background1" w:themeFillShade="F2"/>
          </w:tcPr>
          <w:p w:rsidR="00A84F76" w:rsidRPr="00A84F76" w:rsidRDefault="00A84F76" w:rsidP="00A84F76">
            <w:pPr>
              <w:pStyle w:val="a3"/>
              <w:rPr>
                <w:b/>
                <w:sz w:val="20"/>
                <w:szCs w:val="20"/>
              </w:rPr>
            </w:pPr>
            <w:r w:rsidRPr="00A84F7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6237" w:type="dxa"/>
          </w:tcPr>
          <w:p w:rsidR="00A84F76" w:rsidRPr="00A84F76" w:rsidRDefault="00A84F76" w:rsidP="00A84F76">
            <w:pPr>
              <w:pStyle w:val="a3"/>
              <w:rPr>
                <w:sz w:val="20"/>
                <w:szCs w:val="20"/>
              </w:rPr>
            </w:pPr>
          </w:p>
        </w:tc>
      </w:tr>
      <w:tr w:rsidR="00A84F76" w:rsidTr="00A344A7">
        <w:tc>
          <w:tcPr>
            <w:tcW w:w="2977" w:type="dxa"/>
            <w:shd w:val="clear" w:color="auto" w:fill="F2F2F2" w:themeFill="background1" w:themeFillShade="F2"/>
          </w:tcPr>
          <w:p w:rsidR="00A84F76" w:rsidRPr="00A84F76" w:rsidRDefault="00A84F76" w:rsidP="00A84F76">
            <w:pPr>
              <w:pStyle w:val="a3"/>
              <w:rPr>
                <w:b/>
                <w:sz w:val="20"/>
                <w:szCs w:val="20"/>
              </w:rPr>
            </w:pPr>
            <w:r w:rsidRPr="00A84F7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</w:tcPr>
          <w:p w:rsidR="00A84F76" w:rsidRPr="00A84F76" w:rsidRDefault="00A84F76" w:rsidP="00A84F76">
            <w:pPr>
              <w:pStyle w:val="a3"/>
              <w:rPr>
                <w:sz w:val="20"/>
                <w:szCs w:val="20"/>
              </w:rPr>
            </w:pPr>
          </w:p>
        </w:tc>
      </w:tr>
      <w:tr w:rsidR="00A84F76" w:rsidTr="00A344A7">
        <w:tc>
          <w:tcPr>
            <w:tcW w:w="2977" w:type="dxa"/>
            <w:shd w:val="clear" w:color="auto" w:fill="F2F2F2" w:themeFill="background1" w:themeFillShade="F2"/>
          </w:tcPr>
          <w:p w:rsidR="00A84F76" w:rsidRPr="00A84F76" w:rsidRDefault="00A84F76" w:rsidP="00A84F76">
            <w:pPr>
              <w:pStyle w:val="a3"/>
              <w:rPr>
                <w:b/>
                <w:sz w:val="20"/>
                <w:szCs w:val="20"/>
              </w:rPr>
            </w:pPr>
            <w:r w:rsidRPr="00A84F7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237" w:type="dxa"/>
          </w:tcPr>
          <w:p w:rsidR="00A84F76" w:rsidRPr="00A84F76" w:rsidRDefault="00A84F76" w:rsidP="00A84F76">
            <w:pPr>
              <w:pStyle w:val="a3"/>
              <w:rPr>
                <w:sz w:val="20"/>
                <w:szCs w:val="20"/>
              </w:rPr>
            </w:pPr>
          </w:p>
        </w:tc>
      </w:tr>
    </w:tbl>
    <w:p w:rsidR="00BA21B5" w:rsidRDefault="00BA21B5" w:rsidP="003D5FD2">
      <w:pPr>
        <w:pStyle w:val="a3"/>
      </w:pPr>
    </w:p>
    <w:sectPr w:rsidR="00BA21B5" w:rsidSect="003D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26" w:rsidRDefault="009A5626" w:rsidP="00536731">
      <w:pPr>
        <w:spacing w:after="0" w:line="240" w:lineRule="auto"/>
      </w:pPr>
      <w:r>
        <w:separator/>
      </w:r>
    </w:p>
  </w:endnote>
  <w:endnote w:type="continuationSeparator" w:id="0">
    <w:p w:rsidR="009A5626" w:rsidRDefault="009A5626" w:rsidP="0053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C" w:rsidRDefault="00BA7A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31" w:rsidRDefault="00BA7AC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22708</wp:posOffset>
          </wp:positionH>
          <wp:positionV relativeFrom="paragraph">
            <wp:posOffset>50520</wp:posOffset>
          </wp:positionV>
          <wp:extent cx="200406" cy="197511"/>
          <wp:effectExtent l="19050" t="0" r="9144" b="0"/>
          <wp:wrapNone/>
          <wp:docPr id="2" name="Рисунок 1" descr="favicon-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-3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06" cy="19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731">
      <w:rPr>
        <w:rFonts w:asciiTheme="majorHAnsi" w:hAnsiTheme="majorHAnsi"/>
      </w:rPr>
      <w:t xml:space="preserve">       </w:t>
    </w:r>
    <w:r>
      <w:rPr>
        <w:rFonts w:asciiTheme="majorHAnsi" w:hAnsiTheme="majorHAnsi"/>
        <w:lang w:val="en-US"/>
      </w:rPr>
      <w:t xml:space="preserve">  </w:t>
    </w:r>
    <w:r w:rsidR="00536731" w:rsidRPr="00020F78">
      <w:rPr>
        <w:rFonts w:cstheme="minorHAnsi"/>
        <w:sz w:val="20"/>
        <w:szCs w:val="20"/>
      </w:rPr>
      <w:t>Вячеслав Борисенков</w:t>
    </w:r>
    <w:r w:rsidR="00536731" w:rsidRPr="00536731">
      <w:rPr>
        <w:rFonts w:cstheme="minorHAnsi"/>
        <w:sz w:val="20"/>
        <w:szCs w:val="20"/>
      </w:rPr>
      <w:t xml:space="preserve">    </w:t>
    </w:r>
    <w:r w:rsidR="00536731">
      <w:rPr>
        <w:rFonts w:cstheme="minorHAnsi"/>
        <w:sz w:val="20"/>
        <w:szCs w:val="20"/>
      </w:rPr>
      <w:t xml:space="preserve"> </w:t>
    </w:r>
    <w:r w:rsidR="00536731">
      <w:rPr>
        <w:rFonts w:cstheme="minorHAnsi"/>
        <w:sz w:val="20"/>
        <w:szCs w:val="20"/>
        <w:lang w:val="en-US"/>
      </w:rPr>
      <w:t>info</w:t>
    </w:r>
    <w:r w:rsidR="00536731" w:rsidRPr="00536731">
      <w:rPr>
        <w:rFonts w:cstheme="minorHAnsi"/>
        <w:sz w:val="20"/>
        <w:szCs w:val="20"/>
      </w:rPr>
      <w:t>@</w:t>
    </w:r>
    <w:r w:rsidR="00536731">
      <w:rPr>
        <w:rFonts w:cstheme="minorHAnsi"/>
        <w:sz w:val="20"/>
        <w:szCs w:val="20"/>
        <w:lang w:val="en-US"/>
      </w:rPr>
      <w:t>viran</w:t>
    </w:r>
    <w:r w:rsidR="00536731" w:rsidRPr="00536731">
      <w:rPr>
        <w:rFonts w:cstheme="minorHAnsi"/>
        <w:sz w:val="20"/>
        <w:szCs w:val="20"/>
      </w:rPr>
      <w:t>.</w:t>
    </w:r>
    <w:r w:rsidR="00536731">
      <w:rPr>
        <w:rFonts w:cstheme="minorHAnsi"/>
        <w:sz w:val="20"/>
        <w:szCs w:val="20"/>
        <w:lang w:val="en-US"/>
      </w:rPr>
      <w:t>ru</w:t>
    </w:r>
    <w:r w:rsidR="00536731" w:rsidRPr="00536731">
      <w:rPr>
        <w:rFonts w:cstheme="minorHAnsi"/>
        <w:sz w:val="20"/>
        <w:szCs w:val="20"/>
      </w:rPr>
      <w:t xml:space="preserve">    +7 (911) 123-50-40</w:t>
    </w:r>
    <w:r w:rsidR="00536731" w:rsidRPr="00536731">
      <w:rPr>
        <w:rFonts w:cstheme="minorHAnsi"/>
        <w:sz w:val="20"/>
        <w:szCs w:val="20"/>
      </w:rPr>
      <w:ptab w:relativeTo="margin" w:alignment="right" w:leader="none"/>
    </w:r>
    <w:r w:rsidR="00536731" w:rsidRPr="00536731">
      <w:rPr>
        <w:rFonts w:cstheme="minorHAnsi"/>
        <w:sz w:val="20"/>
        <w:szCs w:val="20"/>
      </w:rPr>
      <w:t xml:space="preserve">Страница </w:t>
    </w:r>
    <w:r w:rsidR="002F47FE" w:rsidRPr="00536731">
      <w:rPr>
        <w:rFonts w:cstheme="minorHAnsi"/>
        <w:sz w:val="20"/>
        <w:szCs w:val="20"/>
      </w:rPr>
      <w:fldChar w:fldCharType="begin"/>
    </w:r>
    <w:r w:rsidR="00536731" w:rsidRPr="00536731">
      <w:rPr>
        <w:rFonts w:cstheme="minorHAnsi"/>
        <w:sz w:val="20"/>
        <w:szCs w:val="20"/>
      </w:rPr>
      <w:instrText xml:space="preserve"> PAGE   \* MERGEFORMAT </w:instrText>
    </w:r>
    <w:r w:rsidR="002F47FE" w:rsidRPr="00536731">
      <w:rPr>
        <w:rFonts w:cstheme="minorHAnsi"/>
        <w:sz w:val="20"/>
        <w:szCs w:val="20"/>
      </w:rPr>
      <w:fldChar w:fldCharType="separate"/>
    </w:r>
    <w:r>
      <w:rPr>
        <w:rFonts w:cstheme="minorHAnsi"/>
        <w:noProof/>
        <w:sz w:val="20"/>
        <w:szCs w:val="20"/>
      </w:rPr>
      <w:t>3</w:t>
    </w:r>
    <w:r w:rsidR="002F47FE" w:rsidRPr="00536731">
      <w:rPr>
        <w:rFonts w:cstheme="minorHAnsi"/>
        <w:sz w:val="20"/>
        <w:szCs w:val="20"/>
      </w:rPr>
      <w:fldChar w:fldCharType="end"/>
    </w:r>
  </w:p>
  <w:p w:rsidR="00536731" w:rsidRDefault="005367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C" w:rsidRDefault="00BA7A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26" w:rsidRDefault="009A5626" w:rsidP="00536731">
      <w:pPr>
        <w:spacing w:after="0" w:line="240" w:lineRule="auto"/>
      </w:pPr>
      <w:r>
        <w:separator/>
      </w:r>
    </w:p>
  </w:footnote>
  <w:footnote w:type="continuationSeparator" w:id="0">
    <w:p w:rsidR="009A5626" w:rsidRDefault="009A5626" w:rsidP="0053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C" w:rsidRDefault="00BA7A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C" w:rsidRDefault="00BA7A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C" w:rsidRDefault="00BA7A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002"/>
    <w:multiLevelType w:val="hybridMultilevel"/>
    <w:tmpl w:val="97D2C9D0"/>
    <w:lvl w:ilvl="0" w:tplc="CBDAEF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85CF2"/>
    <w:multiLevelType w:val="hybridMultilevel"/>
    <w:tmpl w:val="D6AAED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D347D"/>
    <w:multiLevelType w:val="hybridMultilevel"/>
    <w:tmpl w:val="B4D28CF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9496E"/>
    <w:multiLevelType w:val="hybridMultilevel"/>
    <w:tmpl w:val="6F4C2D4C"/>
    <w:lvl w:ilvl="0" w:tplc="DCD46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D3EE0"/>
    <w:multiLevelType w:val="hybridMultilevel"/>
    <w:tmpl w:val="E8C44350"/>
    <w:lvl w:ilvl="0" w:tplc="AD74E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4B32"/>
    <w:multiLevelType w:val="hybridMultilevel"/>
    <w:tmpl w:val="EB98E702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F09BE"/>
    <w:multiLevelType w:val="hybridMultilevel"/>
    <w:tmpl w:val="F3D82E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64C5C"/>
    <w:multiLevelType w:val="hybridMultilevel"/>
    <w:tmpl w:val="62FA8F26"/>
    <w:lvl w:ilvl="0" w:tplc="DCD46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E8A"/>
    <w:multiLevelType w:val="hybridMultilevel"/>
    <w:tmpl w:val="DA0EF828"/>
    <w:lvl w:ilvl="0" w:tplc="A796C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F7258"/>
    <w:multiLevelType w:val="hybridMultilevel"/>
    <w:tmpl w:val="EF72AA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62A90"/>
    <w:multiLevelType w:val="hybridMultilevel"/>
    <w:tmpl w:val="293C2764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035751"/>
    <w:multiLevelType w:val="hybridMultilevel"/>
    <w:tmpl w:val="322EA0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D82B8E"/>
    <w:multiLevelType w:val="hybridMultilevel"/>
    <w:tmpl w:val="1E2CD6B0"/>
    <w:lvl w:ilvl="0" w:tplc="DCD46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87433"/>
    <w:multiLevelType w:val="hybridMultilevel"/>
    <w:tmpl w:val="381E43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0A23F7"/>
    <w:multiLevelType w:val="hybridMultilevel"/>
    <w:tmpl w:val="D416F484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122A21"/>
    <w:multiLevelType w:val="hybridMultilevel"/>
    <w:tmpl w:val="C00296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962E8"/>
    <w:multiLevelType w:val="hybridMultilevel"/>
    <w:tmpl w:val="3476EE2E"/>
    <w:lvl w:ilvl="0" w:tplc="DCD46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AA50FF"/>
    <w:multiLevelType w:val="hybridMultilevel"/>
    <w:tmpl w:val="3F168900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F6187"/>
    <w:multiLevelType w:val="hybridMultilevel"/>
    <w:tmpl w:val="79BEFA8C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E557B3"/>
    <w:multiLevelType w:val="hybridMultilevel"/>
    <w:tmpl w:val="54325A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32861"/>
    <w:multiLevelType w:val="hybridMultilevel"/>
    <w:tmpl w:val="7936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A0A0B"/>
    <w:multiLevelType w:val="hybridMultilevel"/>
    <w:tmpl w:val="7A18571C"/>
    <w:lvl w:ilvl="0" w:tplc="1DA6F2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863675"/>
    <w:multiLevelType w:val="hybridMultilevel"/>
    <w:tmpl w:val="DF6A901E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B0BE5"/>
    <w:multiLevelType w:val="hybridMultilevel"/>
    <w:tmpl w:val="EBFCA0B8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09082C"/>
    <w:multiLevelType w:val="hybridMultilevel"/>
    <w:tmpl w:val="55168DF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693A2B"/>
    <w:multiLevelType w:val="hybridMultilevel"/>
    <w:tmpl w:val="70F01BC2"/>
    <w:lvl w:ilvl="0" w:tplc="DCD46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CD6009"/>
    <w:multiLevelType w:val="hybridMultilevel"/>
    <w:tmpl w:val="291EE0BA"/>
    <w:lvl w:ilvl="0" w:tplc="23DCF9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E50E21"/>
    <w:multiLevelType w:val="hybridMultilevel"/>
    <w:tmpl w:val="5DA26F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210B15"/>
    <w:multiLevelType w:val="hybridMultilevel"/>
    <w:tmpl w:val="C56401F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ED1B42"/>
    <w:multiLevelType w:val="hybridMultilevel"/>
    <w:tmpl w:val="CBC26B86"/>
    <w:lvl w:ilvl="0" w:tplc="DCD46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E7350"/>
    <w:multiLevelType w:val="hybridMultilevel"/>
    <w:tmpl w:val="3C08544A"/>
    <w:lvl w:ilvl="0" w:tplc="DCD46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8"/>
  </w:num>
  <w:num w:numId="5">
    <w:abstractNumId w:val="21"/>
  </w:num>
  <w:num w:numId="6">
    <w:abstractNumId w:val="26"/>
  </w:num>
  <w:num w:numId="7">
    <w:abstractNumId w:val="24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5"/>
  </w:num>
  <w:num w:numId="13">
    <w:abstractNumId w:val="0"/>
  </w:num>
  <w:num w:numId="14">
    <w:abstractNumId w:val="17"/>
  </w:num>
  <w:num w:numId="15">
    <w:abstractNumId w:val="10"/>
  </w:num>
  <w:num w:numId="16">
    <w:abstractNumId w:val="7"/>
  </w:num>
  <w:num w:numId="17">
    <w:abstractNumId w:val="18"/>
  </w:num>
  <w:num w:numId="18">
    <w:abstractNumId w:val="22"/>
  </w:num>
  <w:num w:numId="19">
    <w:abstractNumId w:val="25"/>
  </w:num>
  <w:num w:numId="20">
    <w:abstractNumId w:val="3"/>
  </w:num>
  <w:num w:numId="21">
    <w:abstractNumId w:val="16"/>
  </w:num>
  <w:num w:numId="22">
    <w:abstractNumId w:val="6"/>
  </w:num>
  <w:num w:numId="23">
    <w:abstractNumId w:val="27"/>
  </w:num>
  <w:num w:numId="24">
    <w:abstractNumId w:val="9"/>
  </w:num>
  <w:num w:numId="25">
    <w:abstractNumId w:val="14"/>
  </w:num>
  <w:num w:numId="26">
    <w:abstractNumId w:val="30"/>
  </w:num>
  <w:num w:numId="27">
    <w:abstractNumId w:val="11"/>
  </w:num>
  <w:num w:numId="28">
    <w:abstractNumId w:val="19"/>
  </w:num>
  <w:num w:numId="29">
    <w:abstractNumId w:val="28"/>
  </w:num>
  <w:num w:numId="30">
    <w:abstractNumId w:val="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5FD2"/>
    <w:rsid w:val="000166B1"/>
    <w:rsid w:val="00026FE0"/>
    <w:rsid w:val="00031D16"/>
    <w:rsid w:val="00035703"/>
    <w:rsid w:val="00050148"/>
    <w:rsid w:val="000833C1"/>
    <w:rsid w:val="00094077"/>
    <w:rsid w:val="000A039C"/>
    <w:rsid w:val="000D3E4F"/>
    <w:rsid w:val="000D6839"/>
    <w:rsid w:val="000E520D"/>
    <w:rsid w:val="000F0277"/>
    <w:rsid w:val="000F6CC9"/>
    <w:rsid w:val="00102DB6"/>
    <w:rsid w:val="00117AB8"/>
    <w:rsid w:val="0012710D"/>
    <w:rsid w:val="0015066C"/>
    <w:rsid w:val="001C2889"/>
    <w:rsid w:val="00203CCF"/>
    <w:rsid w:val="00210136"/>
    <w:rsid w:val="00213A1B"/>
    <w:rsid w:val="00226295"/>
    <w:rsid w:val="00243994"/>
    <w:rsid w:val="00246AE5"/>
    <w:rsid w:val="0026641A"/>
    <w:rsid w:val="00283270"/>
    <w:rsid w:val="00293FB6"/>
    <w:rsid w:val="002D2B4B"/>
    <w:rsid w:val="002F18DF"/>
    <w:rsid w:val="002F47FE"/>
    <w:rsid w:val="00310408"/>
    <w:rsid w:val="00315357"/>
    <w:rsid w:val="003363FE"/>
    <w:rsid w:val="00340D5F"/>
    <w:rsid w:val="00347C5B"/>
    <w:rsid w:val="00352D22"/>
    <w:rsid w:val="00361BE3"/>
    <w:rsid w:val="0037237C"/>
    <w:rsid w:val="00381C8C"/>
    <w:rsid w:val="003851F1"/>
    <w:rsid w:val="00393418"/>
    <w:rsid w:val="003A633F"/>
    <w:rsid w:val="003D5FD2"/>
    <w:rsid w:val="00416EA5"/>
    <w:rsid w:val="00421E61"/>
    <w:rsid w:val="00426558"/>
    <w:rsid w:val="004553A9"/>
    <w:rsid w:val="00466FEE"/>
    <w:rsid w:val="004F1D28"/>
    <w:rsid w:val="004F2758"/>
    <w:rsid w:val="00500C5E"/>
    <w:rsid w:val="00511D48"/>
    <w:rsid w:val="005223E9"/>
    <w:rsid w:val="00536731"/>
    <w:rsid w:val="0058248F"/>
    <w:rsid w:val="00586C0F"/>
    <w:rsid w:val="005933EC"/>
    <w:rsid w:val="005937C1"/>
    <w:rsid w:val="005957D3"/>
    <w:rsid w:val="005A100C"/>
    <w:rsid w:val="005C02C0"/>
    <w:rsid w:val="005C0BE5"/>
    <w:rsid w:val="005C36B8"/>
    <w:rsid w:val="005D3B5F"/>
    <w:rsid w:val="005D7A5A"/>
    <w:rsid w:val="005E55D9"/>
    <w:rsid w:val="00603B79"/>
    <w:rsid w:val="00630C66"/>
    <w:rsid w:val="00672F6C"/>
    <w:rsid w:val="006A3E4A"/>
    <w:rsid w:val="006A467E"/>
    <w:rsid w:val="006C57D4"/>
    <w:rsid w:val="006D3858"/>
    <w:rsid w:val="007002F6"/>
    <w:rsid w:val="00723BA7"/>
    <w:rsid w:val="00760DE4"/>
    <w:rsid w:val="007613EF"/>
    <w:rsid w:val="007A5109"/>
    <w:rsid w:val="007B0936"/>
    <w:rsid w:val="007D17CC"/>
    <w:rsid w:val="007D7744"/>
    <w:rsid w:val="007F0E5E"/>
    <w:rsid w:val="008065A4"/>
    <w:rsid w:val="00833FB6"/>
    <w:rsid w:val="00840A1E"/>
    <w:rsid w:val="00842C82"/>
    <w:rsid w:val="008455E8"/>
    <w:rsid w:val="00845627"/>
    <w:rsid w:val="00861A70"/>
    <w:rsid w:val="00875467"/>
    <w:rsid w:val="00905C65"/>
    <w:rsid w:val="0093554D"/>
    <w:rsid w:val="009553E3"/>
    <w:rsid w:val="009568B9"/>
    <w:rsid w:val="00965678"/>
    <w:rsid w:val="00993C75"/>
    <w:rsid w:val="009A0341"/>
    <w:rsid w:val="009A1829"/>
    <w:rsid w:val="009A5626"/>
    <w:rsid w:val="009C0ABE"/>
    <w:rsid w:val="009E081D"/>
    <w:rsid w:val="009E5D77"/>
    <w:rsid w:val="009F55E2"/>
    <w:rsid w:val="00A0021D"/>
    <w:rsid w:val="00A02CB0"/>
    <w:rsid w:val="00A032A9"/>
    <w:rsid w:val="00A07350"/>
    <w:rsid w:val="00A14099"/>
    <w:rsid w:val="00A30C95"/>
    <w:rsid w:val="00A344A7"/>
    <w:rsid w:val="00A50DA2"/>
    <w:rsid w:val="00A604BA"/>
    <w:rsid w:val="00A64C61"/>
    <w:rsid w:val="00A66C99"/>
    <w:rsid w:val="00A7490B"/>
    <w:rsid w:val="00A77EDA"/>
    <w:rsid w:val="00A84F76"/>
    <w:rsid w:val="00AA1AF5"/>
    <w:rsid w:val="00AA29E2"/>
    <w:rsid w:val="00AA5D88"/>
    <w:rsid w:val="00AA661D"/>
    <w:rsid w:val="00AB5666"/>
    <w:rsid w:val="00B02BA7"/>
    <w:rsid w:val="00B02FD7"/>
    <w:rsid w:val="00B21E5B"/>
    <w:rsid w:val="00B2266F"/>
    <w:rsid w:val="00B37AEC"/>
    <w:rsid w:val="00B611BE"/>
    <w:rsid w:val="00B7696A"/>
    <w:rsid w:val="00B8793D"/>
    <w:rsid w:val="00BA21B5"/>
    <w:rsid w:val="00BA39E8"/>
    <w:rsid w:val="00BA7ACC"/>
    <w:rsid w:val="00BD17C7"/>
    <w:rsid w:val="00C41F59"/>
    <w:rsid w:val="00C54E56"/>
    <w:rsid w:val="00C94ED2"/>
    <w:rsid w:val="00CE213D"/>
    <w:rsid w:val="00D06458"/>
    <w:rsid w:val="00D1168A"/>
    <w:rsid w:val="00D20C4B"/>
    <w:rsid w:val="00D27A92"/>
    <w:rsid w:val="00D37F41"/>
    <w:rsid w:val="00D43E34"/>
    <w:rsid w:val="00D62A1B"/>
    <w:rsid w:val="00D65072"/>
    <w:rsid w:val="00D71892"/>
    <w:rsid w:val="00D726DF"/>
    <w:rsid w:val="00D83C87"/>
    <w:rsid w:val="00D95A07"/>
    <w:rsid w:val="00DD2411"/>
    <w:rsid w:val="00DE07E7"/>
    <w:rsid w:val="00E126C1"/>
    <w:rsid w:val="00E14A9D"/>
    <w:rsid w:val="00E32D6E"/>
    <w:rsid w:val="00E54B33"/>
    <w:rsid w:val="00EC2983"/>
    <w:rsid w:val="00F001B8"/>
    <w:rsid w:val="00F1275C"/>
    <w:rsid w:val="00F12F20"/>
    <w:rsid w:val="00F13C99"/>
    <w:rsid w:val="00F15987"/>
    <w:rsid w:val="00F2543F"/>
    <w:rsid w:val="00F953F7"/>
    <w:rsid w:val="00FA08AD"/>
    <w:rsid w:val="00FB3BDD"/>
    <w:rsid w:val="00FD4AEB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F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67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36731"/>
  </w:style>
  <w:style w:type="paragraph" w:styleId="a7">
    <w:name w:val="footer"/>
    <w:basedOn w:val="a"/>
    <w:link w:val="a8"/>
    <w:uiPriority w:val="99"/>
    <w:unhideWhenUsed/>
    <w:rsid w:val="005367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6731"/>
  </w:style>
  <w:style w:type="paragraph" w:styleId="a9">
    <w:name w:val="Balloon Text"/>
    <w:basedOn w:val="a"/>
    <w:link w:val="aa"/>
    <w:uiPriority w:val="99"/>
    <w:semiHidden/>
    <w:unhideWhenUsed/>
    <w:rsid w:val="005367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3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viran</dc:creator>
  <cp:keywords/>
  <dc:description/>
  <cp:lastModifiedBy>viran</cp:lastModifiedBy>
  <cp:revision>298</cp:revision>
  <dcterms:created xsi:type="dcterms:W3CDTF">2020-05-13T12:49:00Z</dcterms:created>
  <dcterms:modified xsi:type="dcterms:W3CDTF">2020-06-22T14:29:00Z</dcterms:modified>
</cp:coreProperties>
</file>